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E3F" w:rsidRPr="00EF5324" w:rsidRDefault="00D54E3F" w:rsidP="00D54E3F">
      <w:pPr>
        <w:pStyle w:val="ListParagraph"/>
        <w:tabs>
          <w:tab w:val="left" w:pos="284"/>
        </w:tabs>
        <w:spacing w:after="160"/>
        <w:ind w:left="284"/>
        <w:jc w:val="center"/>
        <w:rPr>
          <w:rFonts w:ascii="Arial" w:hAnsi="Arial" w:cs="Arial"/>
          <w:noProof/>
          <w:color w:val="000000" w:themeColor="text1"/>
          <w:sz w:val="24"/>
          <w:szCs w:val="24"/>
        </w:rPr>
      </w:pPr>
    </w:p>
    <w:p w:rsidR="00D54E3F" w:rsidRPr="00EF5324" w:rsidRDefault="00D54E3F" w:rsidP="00D54E3F">
      <w:pPr>
        <w:pStyle w:val="ListParagraph"/>
        <w:tabs>
          <w:tab w:val="left" w:pos="284"/>
        </w:tabs>
        <w:spacing w:after="160"/>
        <w:ind w:left="284"/>
        <w:jc w:val="center"/>
        <w:rPr>
          <w:rFonts w:ascii="Arial" w:hAnsi="Arial" w:cs="Arial"/>
          <w:noProof/>
          <w:color w:val="000000" w:themeColor="text1"/>
          <w:sz w:val="24"/>
          <w:szCs w:val="24"/>
        </w:rPr>
      </w:pPr>
      <w:r w:rsidRPr="00EF5324">
        <w:rPr>
          <w:rFonts w:ascii="Arial" w:hAnsi="Arial" w:cs="Arial"/>
          <w:noProof/>
          <w:color w:val="000000" w:themeColor="text1"/>
          <w:sz w:val="24"/>
          <w:szCs w:val="24"/>
        </w:rPr>
        <w:t xml:space="preserve"> “Алдарт эх”-ийн одонгоор шагнуулах</w:t>
      </w:r>
    </w:p>
    <w:p w:rsidR="00D54E3F" w:rsidRPr="00EF5324" w:rsidRDefault="00D54E3F" w:rsidP="00D54E3F">
      <w:pPr>
        <w:pStyle w:val="ListParagraph"/>
        <w:tabs>
          <w:tab w:val="left" w:pos="0"/>
          <w:tab w:val="left" w:pos="1260"/>
          <w:tab w:val="left" w:pos="2070"/>
        </w:tabs>
        <w:spacing w:after="160"/>
        <w:ind w:left="-142" w:firstLine="1582"/>
        <w:rPr>
          <w:rFonts w:ascii="Arial" w:hAnsi="Arial" w:cs="Arial"/>
          <w:noProof/>
          <w:color w:val="000000" w:themeColor="text1"/>
          <w:sz w:val="24"/>
          <w:szCs w:val="24"/>
        </w:rPr>
      </w:pPr>
      <w:r w:rsidRPr="00EF5324">
        <w:rPr>
          <w:rFonts w:ascii="Arial" w:hAnsi="Arial" w:cs="Arial"/>
          <w:noProof/>
          <w:color w:val="000000" w:themeColor="text1"/>
          <w:sz w:val="24"/>
          <w:szCs w:val="24"/>
        </w:rPr>
        <w:tab/>
      </w:r>
      <w:r w:rsidRPr="00EF5324">
        <w:rPr>
          <w:rFonts w:ascii="Arial" w:hAnsi="Arial" w:cs="Arial"/>
          <w:noProof/>
          <w:color w:val="000000" w:themeColor="text1"/>
          <w:sz w:val="24"/>
          <w:szCs w:val="24"/>
        </w:rPr>
        <w:tab/>
      </w:r>
      <w:r w:rsidRPr="00EF5324">
        <w:rPr>
          <w:rFonts w:ascii="Arial" w:hAnsi="Arial" w:cs="Arial"/>
          <w:noProof/>
          <w:color w:val="000000" w:themeColor="text1"/>
          <w:sz w:val="24"/>
          <w:szCs w:val="24"/>
        </w:rPr>
        <w:tab/>
        <w:t xml:space="preserve">      эхчүүдийг уламжлах тухай</w:t>
      </w:r>
    </w:p>
    <w:p w:rsidR="00D54E3F" w:rsidRPr="00EF5324" w:rsidRDefault="00D54E3F" w:rsidP="00D54E3F">
      <w:pPr>
        <w:spacing w:line="240" w:lineRule="auto"/>
        <w:ind w:left="360"/>
        <w:jc w:val="center"/>
        <w:rPr>
          <w:rFonts w:ascii="Arial" w:hAnsi="Arial" w:cs="Arial"/>
          <w:sz w:val="24"/>
          <w:szCs w:val="24"/>
          <w:lang w:val="mn-MN"/>
        </w:rPr>
      </w:pPr>
    </w:p>
    <w:p w:rsidR="00D54E3F" w:rsidRPr="00EF5324" w:rsidRDefault="00D54E3F" w:rsidP="00D54E3F">
      <w:pPr>
        <w:ind w:firstLine="720"/>
        <w:jc w:val="both"/>
        <w:rPr>
          <w:rFonts w:ascii="Arial" w:hAnsi="Arial" w:cs="Arial"/>
          <w:sz w:val="24"/>
          <w:szCs w:val="24"/>
          <w:lang w:val="mn-MN"/>
        </w:rPr>
      </w:pPr>
      <w:r w:rsidRPr="00EF5324">
        <w:rPr>
          <w:rFonts w:ascii="Arial" w:hAnsi="Arial" w:cs="Arial"/>
          <w:sz w:val="24"/>
          <w:szCs w:val="24"/>
          <w:lang w:val="mn-MN"/>
        </w:rPr>
        <w:t xml:space="preserve">Монгол Улсын Засаг захиргаа, нутаг дэвсгэрийн нэгж, түүний удирдлагын тухай хуулийн 35.1.17 дахь заалт, 48 дугаар зүйлийн 48.1 дэх хэсэг, Монгол Улсын Ерөнхийлөгчийн 2011 оны 116 дугаар зарлигийг тус тус үндэслэн </w:t>
      </w:r>
      <w:r w:rsidRPr="00EF5324">
        <w:rPr>
          <w:rFonts w:ascii="Arial" w:eastAsia="Calibri" w:hAnsi="Arial" w:cs="Arial"/>
          <w:noProof/>
          <w:sz w:val="24"/>
          <w:szCs w:val="24"/>
          <w:lang w:val="mn-MN"/>
        </w:rPr>
        <w:t>дүүргийн Иргэдийн Төлөөлөгчдийн Хурлын ээлжит дөрөвдүгээр хуралдаанаас ТОГТООХ нь:</w:t>
      </w:r>
    </w:p>
    <w:p w:rsidR="00D54E3F" w:rsidRPr="00EF5324" w:rsidRDefault="00D54E3F" w:rsidP="00D54E3F">
      <w:pPr>
        <w:ind w:firstLine="720"/>
        <w:jc w:val="both"/>
        <w:rPr>
          <w:rFonts w:ascii="Arial" w:hAnsi="Arial" w:cs="Arial"/>
          <w:sz w:val="24"/>
          <w:szCs w:val="24"/>
          <w:lang w:val="mn-MN"/>
        </w:rPr>
      </w:pPr>
      <w:r w:rsidRPr="00EF5324">
        <w:rPr>
          <w:rFonts w:ascii="Arial" w:hAnsi="Arial" w:cs="Arial"/>
          <w:sz w:val="24"/>
          <w:szCs w:val="24"/>
          <w:lang w:val="mn-MN"/>
        </w:rPr>
        <w:t xml:space="preserve">1. Чингэлтэй дүүргийн харьяат олон хүүхэд төрүүлж, өсгөн “Алдарт эх” I зэргийн одонгийн болзол хангасан эхчүүдийн нэрсийг нэгдүгээр, “Алдарт эх” II зэргийн одонгийн болзол хангасан эхчүүдийн нэрсийг хоёрдугаар хавсралтаар тус тус баталсугай. </w:t>
      </w:r>
    </w:p>
    <w:p w:rsidR="00D54E3F" w:rsidRPr="00EF5324" w:rsidRDefault="00D54E3F" w:rsidP="00D54E3F">
      <w:pPr>
        <w:ind w:firstLine="720"/>
        <w:jc w:val="both"/>
        <w:rPr>
          <w:rFonts w:ascii="Arial" w:hAnsi="Arial" w:cs="Arial"/>
          <w:sz w:val="24"/>
          <w:szCs w:val="24"/>
          <w:lang w:val="mn-MN"/>
        </w:rPr>
      </w:pPr>
      <w:r w:rsidRPr="00EF5324">
        <w:rPr>
          <w:rFonts w:ascii="Arial" w:hAnsi="Arial" w:cs="Arial"/>
          <w:sz w:val="24"/>
          <w:szCs w:val="24"/>
          <w:lang w:val="mn-MN"/>
        </w:rPr>
        <w:t xml:space="preserve">2. Хавсралтад нэр дурдсан эхчүүдийг “Алдарт эх” I, II зэргийн одонгоор шагнуулахаар Нийслэлийн Иргэдийн Төлөөлөгчдийн Хуралд уламжилсугай. </w:t>
      </w:r>
    </w:p>
    <w:p w:rsidR="00D54E3F" w:rsidRPr="00EF5324" w:rsidRDefault="00D54E3F" w:rsidP="00D54E3F">
      <w:pPr>
        <w:ind w:firstLine="720"/>
        <w:jc w:val="both"/>
        <w:rPr>
          <w:rFonts w:ascii="Arial" w:hAnsi="Arial" w:cs="Arial"/>
          <w:sz w:val="24"/>
          <w:szCs w:val="24"/>
          <w:lang w:val="mn-MN"/>
        </w:rPr>
      </w:pPr>
      <w:r w:rsidRPr="00EF5324">
        <w:rPr>
          <w:rFonts w:ascii="Arial" w:hAnsi="Arial" w:cs="Arial"/>
          <w:sz w:val="24"/>
          <w:szCs w:val="24"/>
          <w:lang w:val="mn-MN"/>
        </w:rPr>
        <w:t xml:space="preserve">3. </w:t>
      </w:r>
      <w:bookmarkStart w:id="0" w:name="_Hlk99457232"/>
      <w:r w:rsidRPr="00EF5324">
        <w:rPr>
          <w:rFonts w:ascii="Arial" w:eastAsia="Calibri" w:hAnsi="Arial" w:cs="Arial"/>
          <w:noProof/>
          <w:color w:val="000000" w:themeColor="text1"/>
          <w:sz w:val="24"/>
          <w:szCs w:val="24"/>
          <w:lang w:val="mn-MN"/>
        </w:rPr>
        <w:t>Тогтоолын хэрэгжилтийг хангуулах арга хэмжээг зохион байгуулахыг дүүргийн Иргэдийн Төлөөлөгчдийн Хурлын Зөвлөлд үүрэг болгосугай.</w:t>
      </w:r>
      <w:bookmarkEnd w:id="0"/>
    </w:p>
    <w:p w:rsidR="00D54E3F" w:rsidRPr="00EF5324" w:rsidRDefault="00D54E3F" w:rsidP="00D54E3F">
      <w:pPr>
        <w:spacing w:line="240" w:lineRule="auto"/>
        <w:ind w:left="360"/>
        <w:jc w:val="center"/>
        <w:rPr>
          <w:rFonts w:ascii="Arial" w:hAnsi="Arial" w:cs="Arial"/>
          <w:sz w:val="24"/>
          <w:szCs w:val="24"/>
          <w:lang w:val="mn-MN"/>
        </w:rPr>
      </w:pPr>
    </w:p>
    <w:p w:rsidR="00D54E3F" w:rsidRPr="00EF5324" w:rsidRDefault="00D54E3F" w:rsidP="00D54E3F">
      <w:pPr>
        <w:spacing w:line="240" w:lineRule="auto"/>
        <w:ind w:left="360"/>
        <w:jc w:val="center"/>
        <w:rPr>
          <w:rFonts w:ascii="Arial" w:hAnsi="Arial" w:cs="Arial"/>
          <w:sz w:val="24"/>
          <w:szCs w:val="24"/>
          <w:lang w:val="mn-MN"/>
        </w:rPr>
      </w:pPr>
    </w:p>
    <w:p w:rsidR="00D54E3F" w:rsidRPr="00EF5324" w:rsidRDefault="00D54E3F" w:rsidP="00D54E3F">
      <w:pPr>
        <w:spacing w:line="240" w:lineRule="auto"/>
        <w:ind w:left="360"/>
        <w:jc w:val="center"/>
        <w:rPr>
          <w:rFonts w:ascii="Arial" w:hAnsi="Arial" w:cs="Arial"/>
          <w:sz w:val="24"/>
          <w:szCs w:val="24"/>
          <w:lang w:val="mn-MN"/>
        </w:rPr>
      </w:pPr>
      <w:r w:rsidRPr="00EF5324">
        <w:rPr>
          <w:rFonts w:ascii="Arial" w:hAnsi="Arial" w:cs="Arial"/>
          <w:sz w:val="24"/>
          <w:szCs w:val="24"/>
          <w:lang w:val="mn-MN"/>
        </w:rPr>
        <w:t>ДАРГА</w:t>
      </w:r>
      <w:r w:rsidRPr="00EF5324">
        <w:rPr>
          <w:rFonts w:ascii="Arial" w:hAnsi="Arial" w:cs="Arial"/>
          <w:sz w:val="24"/>
          <w:szCs w:val="24"/>
          <w:lang w:val="mn-MN"/>
        </w:rPr>
        <w:tab/>
      </w:r>
      <w:r w:rsidRPr="00EF5324">
        <w:rPr>
          <w:rFonts w:ascii="Arial" w:hAnsi="Arial" w:cs="Arial"/>
          <w:sz w:val="24"/>
          <w:szCs w:val="24"/>
          <w:lang w:val="mn-MN"/>
        </w:rPr>
        <w:tab/>
      </w:r>
      <w:r w:rsidRPr="00EF5324">
        <w:rPr>
          <w:rFonts w:ascii="Arial" w:hAnsi="Arial" w:cs="Arial"/>
          <w:sz w:val="24"/>
          <w:szCs w:val="24"/>
          <w:lang w:val="mn-MN"/>
        </w:rPr>
        <w:tab/>
      </w:r>
      <w:r w:rsidRPr="00EF5324">
        <w:rPr>
          <w:rFonts w:ascii="Arial" w:hAnsi="Arial" w:cs="Arial"/>
          <w:sz w:val="24"/>
          <w:szCs w:val="24"/>
          <w:lang w:val="mn-MN"/>
        </w:rPr>
        <w:tab/>
        <w:t>Б.МӨНХБАТ</w:t>
      </w:r>
    </w:p>
    <w:p w:rsidR="00D54E3F" w:rsidRPr="00EF5324" w:rsidRDefault="00D54E3F" w:rsidP="00D54E3F">
      <w:pPr>
        <w:spacing w:line="240" w:lineRule="auto"/>
        <w:jc w:val="both"/>
        <w:rPr>
          <w:rFonts w:ascii="Arial" w:hAnsi="Arial" w:cs="Arial"/>
          <w:sz w:val="24"/>
          <w:szCs w:val="24"/>
          <w:lang w:val="mn-MN"/>
        </w:rPr>
      </w:pPr>
    </w:p>
    <w:p w:rsidR="00D54E3F" w:rsidRPr="00EF5324" w:rsidRDefault="00D54E3F" w:rsidP="00D54E3F">
      <w:pPr>
        <w:spacing w:after="0" w:line="240" w:lineRule="auto"/>
        <w:contextualSpacing/>
        <w:jc w:val="right"/>
        <w:rPr>
          <w:rFonts w:ascii="Arial" w:eastAsiaTheme="minorEastAsia" w:hAnsi="Arial" w:cs="Arial"/>
          <w:lang w:val="mn-MN"/>
        </w:rPr>
      </w:pPr>
    </w:p>
    <w:p w:rsidR="00D54E3F" w:rsidRPr="00EF5324" w:rsidRDefault="00D54E3F" w:rsidP="00D54E3F">
      <w:pPr>
        <w:spacing w:after="0" w:line="240" w:lineRule="auto"/>
        <w:contextualSpacing/>
        <w:jc w:val="right"/>
        <w:rPr>
          <w:rFonts w:ascii="Arial" w:eastAsiaTheme="minorEastAsia" w:hAnsi="Arial" w:cs="Arial"/>
          <w:lang w:val="mn-MN"/>
        </w:rPr>
      </w:pPr>
    </w:p>
    <w:p w:rsidR="00D54E3F" w:rsidRPr="00EF5324" w:rsidRDefault="00D54E3F" w:rsidP="00D54E3F">
      <w:pPr>
        <w:spacing w:after="0" w:line="240" w:lineRule="auto"/>
        <w:contextualSpacing/>
        <w:jc w:val="right"/>
        <w:rPr>
          <w:rFonts w:ascii="Arial" w:eastAsiaTheme="minorEastAsia" w:hAnsi="Arial" w:cs="Arial"/>
          <w:lang w:val="mn-MN"/>
        </w:rPr>
      </w:pPr>
    </w:p>
    <w:p w:rsidR="00D54E3F" w:rsidRPr="00EF5324" w:rsidRDefault="00D54E3F" w:rsidP="00D54E3F">
      <w:pPr>
        <w:spacing w:after="0" w:line="240" w:lineRule="auto"/>
        <w:contextualSpacing/>
        <w:jc w:val="right"/>
        <w:rPr>
          <w:rFonts w:ascii="Arial" w:eastAsiaTheme="minorEastAsia" w:hAnsi="Arial" w:cs="Arial"/>
          <w:lang w:val="mn-MN"/>
        </w:rPr>
      </w:pPr>
    </w:p>
    <w:p w:rsidR="00D54E3F" w:rsidRPr="00EF5324" w:rsidRDefault="00D54E3F" w:rsidP="00D54E3F">
      <w:pPr>
        <w:spacing w:after="0" w:line="240" w:lineRule="auto"/>
        <w:contextualSpacing/>
        <w:jc w:val="right"/>
        <w:rPr>
          <w:rFonts w:ascii="Arial" w:eastAsiaTheme="minorEastAsia" w:hAnsi="Arial" w:cs="Arial"/>
          <w:lang w:val="mn-MN"/>
        </w:rPr>
      </w:pPr>
    </w:p>
    <w:p w:rsidR="00D54E3F" w:rsidRPr="00EF5324" w:rsidRDefault="00D54E3F" w:rsidP="00D54E3F">
      <w:pPr>
        <w:spacing w:after="0" w:line="240" w:lineRule="auto"/>
        <w:contextualSpacing/>
        <w:jc w:val="right"/>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840"/>
        <w:contextualSpacing/>
        <w:rPr>
          <w:rFonts w:ascii="Arial" w:eastAsiaTheme="minorEastAsia" w:hAnsi="Arial" w:cs="Arial"/>
          <w:lang w:val="mn-MN"/>
        </w:rPr>
      </w:pPr>
    </w:p>
    <w:p w:rsidR="00D54E3F" w:rsidRPr="00EF5324" w:rsidRDefault="00D54E3F" w:rsidP="00D54E3F">
      <w:pPr>
        <w:spacing w:after="0" w:line="240" w:lineRule="auto"/>
        <w:ind w:right="120"/>
        <w:contextualSpacing/>
        <w:rPr>
          <w:rFonts w:ascii="Arial" w:hAnsi="Arial" w:cs="Arial"/>
          <w:u w:val="single"/>
          <w:lang w:val="mn-MN"/>
        </w:rPr>
      </w:pPr>
    </w:p>
    <w:p w:rsidR="00D54E3F" w:rsidRPr="00EF5324" w:rsidRDefault="00D54E3F" w:rsidP="00D54E3F">
      <w:pPr>
        <w:spacing w:after="0" w:line="240" w:lineRule="auto"/>
        <w:jc w:val="right"/>
        <w:rPr>
          <w:rFonts w:ascii="Arial" w:hAnsi="Arial" w:cs="Arial"/>
          <w:sz w:val="24"/>
          <w:szCs w:val="24"/>
          <w:lang w:val="mn-MN"/>
        </w:rPr>
      </w:pPr>
      <w:r w:rsidRPr="00EF5324">
        <w:rPr>
          <w:rFonts w:ascii="Arial" w:hAnsi="Arial" w:cs="Arial"/>
          <w:sz w:val="24"/>
          <w:szCs w:val="24"/>
          <w:lang w:val="mn-MN"/>
        </w:rPr>
        <w:lastRenderedPageBreak/>
        <w:t>Чингэлтэй дүүргийн Иргэдийн Төлөөлөгчдийн</w:t>
      </w:r>
    </w:p>
    <w:p w:rsidR="00D54E3F" w:rsidRPr="00EF5324" w:rsidRDefault="00D54E3F" w:rsidP="00D54E3F">
      <w:pPr>
        <w:spacing w:after="0" w:line="240" w:lineRule="auto"/>
        <w:jc w:val="right"/>
        <w:rPr>
          <w:rFonts w:ascii="Arial" w:hAnsi="Arial" w:cs="Arial"/>
          <w:sz w:val="24"/>
          <w:szCs w:val="24"/>
          <w:lang w:val="mn-MN"/>
        </w:rPr>
      </w:pPr>
      <w:r w:rsidRPr="00EF5324">
        <w:rPr>
          <w:rFonts w:ascii="Arial" w:hAnsi="Arial" w:cs="Arial"/>
          <w:sz w:val="24"/>
          <w:szCs w:val="24"/>
          <w:lang w:val="mn-MN"/>
        </w:rPr>
        <w:t>Хур</w:t>
      </w:r>
      <w:r w:rsidRPr="00EF5324">
        <w:rPr>
          <w:rFonts w:ascii="Arial" w:hAnsi="Arial" w:cs="Arial"/>
          <w:sz w:val="24"/>
          <w:szCs w:val="24"/>
          <w:lang w:val="mn-MN"/>
        </w:rPr>
        <w:t>лын 2022 оны 03 дугаар сарын 28-ны</w:t>
      </w:r>
    </w:p>
    <w:p w:rsidR="00D54E3F" w:rsidRPr="00EF5324" w:rsidRDefault="00D54E3F" w:rsidP="00D54E3F">
      <w:pPr>
        <w:spacing w:after="0" w:line="240" w:lineRule="auto"/>
        <w:jc w:val="right"/>
        <w:rPr>
          <w:rFonts w:ascii="Arial" w:hAnsi="Arial" w:cs="Arial"/>
          <w:sz w:val="24"/>
          <w:szCs w:val="24"/>
          <w:lang w:val="mn-MN"/>
        </w:rPr>
      </w:pPr>
      <w:r w:rsidRPr="00EF5324">
        <w:rPr>
          <w:rFonts w:ascii="Arial" w:hAnsi="Arial" w:cs="Arial"/>
          <w:sz w:val="24"/>
          <w:szCs w:val="24"/>
          <w:lang w:val="mn-MN"/>
        </w:rPr>
        <w:t>өдрийн</w:t>
      </w:r>
      <w:r w:rsidRPr="00EF5324">
        <w:rPr>
          <w:rFonts w:ascii="Arial" w:hAnsi="Arial" w:cs="Arial"/>
          <w:sz w:val="24"/>
          <w:szCs w:val="24"/>
          <w:lang w:val="mn-MN"/>
        </w:rPr>
        <w:t xml:space="preserve"> 12</w:t>
      </w:r>
      <w:r w:rsidRPr="00EF5324">
        <w:rPr>
          <w:rFonts w:ascii="Arial" w:hAnsi="Arial" w:cs="Arial"/>
          <w:sz w:val="24"/>
          <w:szCs w:val="24"/>
          <w:lang w:val="mn-MN"/>
        </w:rPr>
        <w:t xml:space="preserve"> дугаар тогтоолын нэгдүгээр хавсралт</w:t>
      </w:r>
    </w:p>
    <w:p w:rsidR="00D54E3F" w:rsidRPr="00EF5324" w:rsidRDefault="00D54E3F" w:rsidP="00D54E3F">
      <w:pPr>
        <w:tabs>
          <w:tab w:val="center" w:pos="6540"/>
        </w:tabs>
        <w:spacing w:after="0" w:line="360" w:lineRule="auto"/>
        <w:jc w:val="center"/>
        <w:outlineLvl w:val="0"/>
        <w:rPr>
          <w:rFonts w:ascii="Arial" w:eastAsiaTheme="minorEastAsia" w:hAnsi="Arial" w:cs="Arial"/>
          <w:lang w:val="mn-MN"/>
        </w:rPr>
      </w:pPr>
    </w:p>
    <w:p w:rsidR="00D54E3F" w:rsidRPr="00EF5324" w:rsidRDefault="00D54E3F" w:rsidP="00D54E3F">
      <w:pPr>
        <w:tabs>
          <w:tab w:val="center" w:pos="6540"/>
        </w:tabs>
        <w:spacing w:after="0" w:line="240" w:lineRule="auto"/>
        <w:jc w:val="center"/>
        <w:outlineLvl w:val="0"/>
        <w:rPr>
          <w:rFonts w:ascii="Arial" w:eastAsiaTheme="minorEastAsia" w:hAnsi="Arial" w:cs="Arial"/>
          <w:lang w:val="mn-MN"/>
        </w:rPr>
      </w:pPr>
    </w:p>
    <w:p w:rsidR="00D54E3F" w:rsidRPr="00EF5324" w:rsidRDefault="00D54E3F" w:rsidP="00D54E3F">
      <w:pPr>
        <w:tabs>
          <w:tab w:val="center" w:pos="6540"/>
        </w:tabs>
        <w:spacing w:after="0" w:line="240" w:lineRule="auto"/>
        <w:jc w:val="center"/>
        <w:outlineLvl w:val="0"/>
        <w:rPr>
          <w:rFonts w:ascii="Arial" w:eastAsiaTheme="minorEastAsia" w:hAnsi="Arial" w:cs="Arial"/>
          <w:lang w:val="mn-MN"/>
        </w:rPr>
      </w:pPr>
      <w:r w:rsidRPr="00EF5324">
        <w:rPr>
          <w:rFonts w:ascii="Arial" w:eastAsiaTheme="minorEastAsia" w:hAnsi="Arial" w:cs="Arial"/>
          <w:lang w:val="mn-MN"/>
        </w:rPr>
        <w:t>“АЛДАРТ ЭХ” I ЗЭРГИЙН ОДОНГООР</w:t>
      </w:r>
    </w:p>
    <w:p w:rsidR="00D54E3F" w:rsidRPr="00EF5324" w:rsidRDefault="00D54E3F" w:rsidP="00D54E3F">
      <w:pPr>
        <w:tabs>
          <w:tab w:val="center" w:pos="6540"/>
        </w:tabs>
        <w:spacing w:after="0" w:line="240" w:lineRule="auto"/>
        <w:jc w:val="center"/>
        <w:outlineLvl w:val="0"/>
        <w:rPr>
          <w:rFonts w:ascii="Arial" w:eastAsiaTheme="minorEastAsia" w:hAnsi="Arial" w:cs="Arial"/>
          <w:lang w:val="mn-MN"/>
        </w:rPr>
      </w:pPr>
      <w:r w:rsidRPr="00EF5324">
        <w:rPr>
          <w:rFonts w:ascii="Arial" w:eastAsiaTheme="minorEastAsia" w:hAnsi="Arial" w:cs="Arial"/>
          <w:lang w:val="mn-MN"/>
        </w:rPr>
        <w:t xml:space="preserve"> ШАГНАГДАХ ЭХЧҮҮДИЙН НЭРС</w:t>
      </w:r>
    </w:p>
    <w:p w:rsidR="00D54E3F" w:rsidRPr="00EF5324" w:rsidRDefault="00D54E3F" w:rsidP="00D54E3F">
      <w:pPr>
        <w:tabs>
          <w:tab w:val="left" w:pos="2977"/>
          <w:tab w:val="left" w:pos="3686"/>
        </w:tabs>
        <w:spacing w:after="0" w:line="240" w:lineRule="auto"/>
        <w:ind w:right="-1"/>
        <w:rPr>
          <w:rFonts w:ascii="Arial" w:eastAsiaTheme="minorEastAsia" w:hAnsi="Arial" w:cs="Arial"/>
          <w:lang w:val="mn-MN"/>
        </w:rPr>
      </w:pPr>
    </w:p>
    <w:tbl>
      <w:tblPr>
        <w:tblStyle w:val="TableGrid"/>
        <w:tblW w:w="9317" w:type="dxa"/>
        <w:tblInd w:w="0" w:type="dxa"/>
        <w:tblLook w:val="04A0" w:firstRow="1" w:lastRow="0" w:firstColumn="1" w:lastColumn="0" w:noHBand="0" w:noVBand="1"/>
      </w:tblPr>
      <w:tblGrid>
        <w:gridCol w:w="846"/>
        <w:gridCol w:w="1984"/>
        <w:gridCol w:w="2127"/>
        <w:gridCol w:w="2268"/>
        <w:gridCol w:w="2092"/>
      </w:tblGrid>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noWrap/>
            <w:vAlign w:val="center"/>
            <w:hideMark/>
          </w:tcPr>
          <w:p w:rsidR="00D54E3F" w:rsidRPr="00EF5324" w:rsidRDefault="00D54E3F" w:rsidP="00CD1522">
            <w:pPr>
              <w:spacing w:after="0" w:line="240" w:lineRule="auto"/>
              <w:rPr>
                <w:rFonts w:ascii="Arial" w:eastAsia="Times New Roman" w:hAnsi="Arial" w:cs="Arial"/>
                <w:color w:val="000000"/>
                <w:lang w:val="mn-MN" w:eastAsia="mn-MN"/>
              </w:rPr>
            </w:pPr>
            <w:r w:rsidRPr="00EF5324">
              <w:rPr>
                <w:rFonts w:ascii="Arial" w:eastAsia="Times New Roman" w:hAnsi="Arial" w:cs="Arial"/>
                <w:color w:val="000000"/>
                <w:lang w:val="mn-MN" w:eastAsia="mn-MN"/>
              </w:rPr>
              <w:t>№</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D54E3F" w:rsidRPr="00EF5324" w:rsidRDefault="00D54E3F" w:rsidP="00CD1522">
            <w:pPr>
              <w:spacing w:after="0" w:line="240" w:lineRule="auto"/>
              <w:rPr>
                <w:rFonts w:ascii="Arial" w:eastAsia="Times New Roman" w:hAnsi="Arial" w:cs="Arial"/>
                <w:color w:val="000000"/>
                <w:lang w:val="mn-MN" w:eastAsia="mn-MN"/>
              </w:rPr>
            </w:pPr>
            <w:r w:rsidRPr="00EF5324">
              <w:rPr>
                <w:rFonts w:ascii="Arial" w:eastAsia="Times New Roman" w:hAnsi="Arial" w:cs="Arial"/>
                <w:color w:val="000000"/>
                <w:lang w:val="mn-MN" w:eastAsia="mn-MN"/>
              </w:rPr>
              <w:t>Овог</w:t>
            </w:r>
          </w:p>
        </w:tc>
        <w:tc>
          <w:tcPr>
            <w:tcW w:w="2127" w:type="dxa"/>
            <w:tcBorders>
              <w:top w:val="single" w:sz="4" w:space="0" w:color="auto"/>
              <w:left w:val="single" w:sz="4" w:space="0" w:color="auto"/>
              <w:bottom w:val="single" w:sz="4" w:space="0" w:color="auto"/>
              <w:right w:val="single" w:sz="4" w:space="0" w:color="auto"/>
            </w:tcBorders>
            <w:noWrap/>
            <w:vAlign w:val="center"/>
            <w:hideMark/>
          </w:tcPr>
          <w:p w:rsidR="00D54E3F" w:rsidRPr="00EF5324" w:rsidRDefault="00D54E3F" w:rsidP="00CD1522">
            <w:pPr>
              <w:spacing w:after="0" w:line="240" w:lineRule="auto"/>
              <w:rPr>
                <w:rFonts w:ascii="Arial" w:eastAsia="Times New Roman" w:hAnsi="Arial" w:cs="Arial"/>
                <w:color w:val="000000"/>
                <w:lang w:val="mn-MN" w:eastAsia="mn-MN"/>
              </w:rPr>
            </w:pPr>
            <w:r w:rsidRPr="00EF5324">
              <w:rPr>
                <w:rFonts w:ascii="Arial" w:eastAsia="Times New Roman" w:hAnsi="Arial" w:cs="Arial"/>
                <w:color w:val="000000"/>
                <w:lang w:val="mn-MN" w:eastAsia="mn-MN"/>
              </w:rPr>
              <w:t>Нэр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D54E3F" w:rsidRPr="00EF5324" w:rsidRDefault="00D54E3F" w:rsidP="00CD1522">
            <w:pPr>
              <w:spacing w:after="0" w:line="240" w:lineRule="auto"/>
              <w:rPr>
                <w:rFonts w:ascii="Arial" w:eastAsia="Times New Roman" w:hAnsi="Arial" w:cs="Arial"/>
                <w:color w:val="000000"/>
                <w:lang w:val="mn-MN" w:eastAsia="mn-MN"/>
              </w:rPr>
            </w:pPr>
            <w:r w:rsidRPr="00EF5324">
              <w:rPr>
                <w:rFonts w:ascii="Arial" w:eastAsia="Times New Roman" w:hAnsi="Arial" w:cs="Arial"/>
                <w:color w:val="000000"/>
                <w:lang w:val="mn-MN" w:eastAsia="mn-MN"/>
              </w:rPr>
              <w:t>Регистрийн дугаар</w:t>
            </w:r>
          </w:p>
        </w:tc>
        <w:tc>
          <w:tcPr>
            <w:tcW w:w="2092" w:type="dxa"/>
            <w:tcBorders>
              <w:top w:val="single" w:sz="4" w:space="0" w:color="auto"/>
              <w:left w:val="single" w:sz="4" w:space="0" w:color="auto"/>
              <w:bottom w:val="single" w:sz="4" w:space="0" w:color="auto"/>
              <w:right w:val="single" w:sz="4" w:space="0" w:color="auto"/>
            </w:tcBorders>
            <w:vAlign w:val="center"/>
            <w:hideMark/>
          </w:tcPr>
          <w:p w:rsidR="00D54E3F" w:rsidRPr="00EF5324" w:rsidRDefault="00D54E3F" w:rsidP="00CD1522">
            <w:pPr>
              <w:spacing w:after="0" w:line="240" w:lineRule="auto"/>
              <w:rPr>
                <w:rFonts w:ascii="Arial" w:eastAsia="Times New Roman" w:hAnsi="Arial" w:cs="Arial"/>
                <w:color w:val="000000"/>
                <w:lang w:val="mn-MN" w:eastAsia="mn-MN"/>
              </w:rPr>
            </w:pPr>
            <w:r w:rsidRPr="00EF5324">
              <w:rPr>
                <w:rFonts w:ascii="Arial" w:eastAsia="Times New Roman" w:hAnsi="Arial" w:cs="Arial"/>
                <w:color w:val="000000"/>
                <w:lang w:val="mn-MN" w:eastAsia="mn-MN"/>
              </w:rPr>
              <w:t>Тодорхойлсон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Цэцэгмаа </w:t>
            </w:r>
          </w:p>
        </w:tc>
        <w:tc>
          <w:tcPr>
            <w:tcW w:w="2127" w:type="dxa"/>
            <w:tcBorders>
              <w:top w:val="single" w:sz="4" w:space="0" w:color="auto"/>
              <w:left w:val="nil"/>
              <w:bottom w:val="single" w:sz="4" w:space="0" w:color="auto"/>
              <w:right w:val="single" w:sz="4" w:space="0" w:color="auto"/>
            </w:tcBorders>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Ариунгэрэл</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РЮ79051421</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14 дүгээр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Алтангэрэл</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Алтанцацаг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УУ85122300</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19 дүгээр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Давагцэдэн </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Баасан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ЧР84062006</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Орхонтуяа</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Баасан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ДЮ84032403</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Баатарчулуун </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Байгалмаа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ХВ83120401</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Нямсүрэн</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Баярчимэг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ЖЬ81123160</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8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Рэнцэн</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Баяраа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ОЮ77063007</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19 дүгээр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Бардорж</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Болормаа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НШ84040963</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Энхболд</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Даариймаа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ЧО86110607</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Довчинсүрэн</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Дуламсүрэн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ДЗ76061307</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Баасанхүү</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Золзаяа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УХ89092002</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Түмэнбаяр </w:t>
            </w:r>
          </w:p>
        </w:tc>
        <w:tc>
          <w:tcPr>
            <w:tcW w:w="2127" w:type="dxa"/>
            <w:tcBorders>
              <w:top w:val="single" w:sz="4" w:space="0" w:color="auto"/>
              <w:left w:val="nil"/>
              <w:bottom w:val="single" w:sz="4" w:space="0" w:color="auto"/>
              <w:right w:val="single" w:sz="4" w:space="0" w:color="auto"/>
            </w:tcBorders>
            <w:vAlign w:val="center"/>
          </w:tcPr>
          <w:p w:rsidR="00D54E3F" w:rsidRPr="00EF5324" w:rsidRDefault="00D54E3F" w:rsidP="00CD1522">
            <w:pPr>
              <w:rPr>
                <w:rFonts w:ascii="Arial" w:hAnsi="Arial" w:cs="Arial"/>
                <w:color w:val="000000"/>
                <w:sz w:val="24"/>
                <w:szCs w:val="24"/>
                <w:lang w:val="mn-MN"/>
              </w:rPr>
            </w:pPr>
            <w:r w:rsidRPr="00EF5324">
              <w:rPr>
                <w:rFonts w:ascii="Arial" w:hAnsi="Arial" w:cs="Arial"/>
                <w:color w:val="000000"/>
                <w:lang w:val="mn-MN"/>
              </w:rPr>
              <w:t>Золзаяа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УУ92072669</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5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Гүнчинсамбуу</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Ишханд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ИТ79040507</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Базаррагчаа</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Мөнхзаяа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АЗ78110302</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Пүрэвсүрэн</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Одмаа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ЖБ86041261</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Борис </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Отгонгэрэл</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ХД86031100</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Гомбосүрэн</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Отгонзаяа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ХЖ85022161</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Төмөрөө</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Оюунтүлхүүр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НХ85101506</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19 дүгээр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Чулуунхүү</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Оюунцэцэг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ЖЯ89060267</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Цэнд-очир</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Пүрэвдулам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НР77102769</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Ренчин</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Сансартуяа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ЛЮ81032220</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Төмөрбаатар </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Содгэрэл</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ОО81090164</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Цэндхүү</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Соёлмаа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УЗ89032667</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Цэгмид</w:t>
            </w:r>
          </w:p>
        </w:tc>
        <w:tc>
          <w:tcPr>
            <w:tcW w:w="2127" w:type="dxa"/>
            <w:tcBorders>
              <w:top w:val="single" w:sz="4" w:space="0" w:color="auto"/>
              <w:left w:val="nil"/>
              <w:bottom w:val="single" w:sz="4" w:space="0" w:color="auto"/>
              <w:right w:val="single" w:sz="4" w:space="0" w:color="auto"/>
            </w:tcBorders>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Туяа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ХЕ65033009</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Үржинбадам</w:t>
            </w:r>
          </w:p>
        </w:tc>
        <w:tc>
          <w:tcPr>
            <w:tcW w:w="2127" w:type="dxa"/>
            <w:tcBorders>
              <w:top w:val="single" w:sz="4" w:space="0" w:color="auto"/>
              <w:left w:val="nil"/>
              <w:bottom w:val="single" w:sz="4" w:space="0" w:color="auto"/>
              <w:right w:val="single" w:sz="4" w:space="0" w:color="auto"/>
            </w:tcBorders>
            <w:shd w:val="clear" w:color="000000" w:fill="FFFFFF"/>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Уранбилэг</w:t>
            </w:r>
          </w:p>
        </w:tc>
        <w:tc>
          <w:tcPr>
            <w:tcW w:w="2268" w:type="dxa"/>
            <w:tcBorders>
              <w:top w:val="single" w:sz="4" w:space="0" w:color="auto"/>
              <w:left w:val="nil"/>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УХ86031426</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19 дүгээр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nil"/>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Ганбаатар</w:t>
            </w:r>
          </w:p>
        </w:tc>
        <w:tc>
          <w:tcPr>
            <w:tcW w:w="2127" w:type="dxa"/>
            <w:tcBorders>
              <w:top w:val="nil"/>
              <w:left w:val="nil"/>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Хонгорзул</w:t>
            </w:r>
          </w:p>
        </w:tc>
        <w:tc>
          <w:tcPr>
            <w:tcW w:w="2268" w:type="dxa"/>
            <w:tcBorders>
              <w:top w:val="nil"/>
              <w:left w:val="nil"/>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ЛН86070509</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Гантөмөр</w:t>
            </w:r>
          </w:p>
        </w:tc>
        <w:tc>
          <w:tcPr>
            <w:tcW w:w="2127" w:type="dxa"/>
            <w:tcBorders>
              <w:top w:val="single" w:sz="4" w:space="0" w:color="auto"/>
              <w:left w:val="nil"/>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Хонгорзул</w:t>
            </w:r>
          </w:p>
        </w:tc>
        <w:tc>
          <w:tcPr>
            <w:tcW w:w="2268" w:type="dxa"/>
            <w:tcBorders>
              <w:top w:val="single" w:sz="4" w:space="0" w:color="auto"/>
              <w:left w:val="nil"/>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ХБ86022460</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Далхжав</w:t>
            </w:r>
          </w:p>
        </w:tc>
        <w:tc>
          <w:tcPr>
            <w:tcW w:w="2127" w:type="dxa"/>
            <w:tcBorders>
              <w:top w:val="single" w:sz="4" w:space="0" w:color="auto"/>
              <w:left w:val="nil"/>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Цэрэндулам</w:t>
            </w:r>
          </w:p>
        </w:tc>
        <w:tc>
          <w:tcPr>
            <w:tcW w:w="2268" w:type="dxa"/>
            <w:tcBorders>
              <w:top w:val="single" w:sz="4" w:space="0" w:color="auto"/>
              <w:left w:val="nil"/>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МЬ82061906</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Базарханд</w:t>
            </w:r>
          </w:p>
        </w:tc>
        <w:tc>
          <w:tcPr>
            <w:tcW w:w="2127" w:type="dxa"/>
            <w:tcBorders>
              <w:top w:val="single" w:sz="4" w:space="0" w:color="auto"/>
              <w:left w:val="nil"/>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Цэрмаа</w:t>
            </w:r>
          </w:p>
        </w:tc>
        <w:tc>
          <w:tcPr>
            <w:tcW w:w="2268" w:type="dxa"/>
            <w:tcBorders>
              <w:top w:val="single" w:sz="4" w:space="0" w:color="auto"/>
              <w:left w:val="nil"/>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ИЗ84072508</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Ширчин</w:t>
            </w:r>
          </w:p>
        </w:tc>
        <w:tc>
          <w:tcPr>
            <w:tcW w:w="2127" w:type="dxa"/>
            <w:tcBorders>
              <w:top w:val="single" w:sz="4" w:space="0" w:color="auto"/>
              <w:left w:val="nil"/>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Шүхэрмөнх</w:t>
            </w:r>
          </w:p>
        </w:tc>
        <w:tc>
          <w:tcPr>
            <w:tcW w:w="2268" w:type="dxa"/>
            <w:tcBorders>
              <w:top w:val="single" w:sz="4" w:space="0" w:color="auto"/>
              <w:left w:val="nil"/>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СВ84010509</w:t>
            </w:r>
          </w:p>
        </w:tc>
        <w:tc>
          <w:tcPr>
            <w:tcW w:w="2092" w:type="dxa"/>
            <w:tcBorders>
              <w:top w:val="single" w:sz="4" w:space="0" w:color="auto"/>
              <w:left w:val="nil"/>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14 дүгээр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Тогмид </w:t>
            </w:r>
          </w:p>
        </w:tc>
        <w:tc>
          <w:tcPr>
            <w:tcW w:w="2127" w:type="dxa"/>
            <w:tcBorders>
              <w:top w:val="single" w:sz="4" w:space="0" w:color="auto"/>
              <w:left w:val="nil"/>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Энхтуул</w:t>
            </w:r>
          </w:p>
        </w:tc>
        <w:tc>
          <w:tcPr>
            <w:tcW w:w="2268" w:type="dxa"/>
            <w:tcBorders>
              <w:top w:val="single" w:sz="4" w:space="0" w:color="auto"/>
              <w:left w:val="nil"/>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УГ79070807</w:t>
            </w:r>
          </w:p>
        </w:tc>
        <w:tc>
          <w:tcPr>
            <w:tcW w:w="2092"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Батцэрэн</w:t>
            </w:r>
          </w:p>
        </w:tc>
        <w:tc>
          <w:tcPr>
            <w:tcW w:w="2127" w:type="dxa"/>
            <w:tcBorders>
              <w:top w:val="single" w:sz="4" w:space="0" w:color="auto"/>
              <w:left w:val="nil"/>
              <w:bottom w:val="single" w:sz="4" w:space="0" w:color="auto"/>
              <w:right w:val="single" w:sz="4" w:space="0" w:color="auto"/>
            </w:tcBorders>
            <w:shd w:val="clear" w:color="auto" w:fill="auto"/>
            <w:vAlign w:val="bottom"/>
          </w:tcPr>
          <w:p w:rsidR="00D54E3F" w:rsidRPr="00EF5324" w:rsidRDefault="00D54E3F" w:rsidP="00CD1522">
            <w:pPr>
              <w:rPr>
                <w:rFonts w:ascii="Arial" w:hAnsi="Arial" w:cs="Arial"/>
                <w:lang w:val="mn-MN"/>
              </w:rPr>
            </w:pPr>
            <w:r w:rsidRPr="00EF5324">
              <w:rPr>
                <w:rFonts w:ascii="Arial" w:hAnsi="Arial" w:cs="Arial"/>
                <w:lang w:val="mn-MN"/>
              </w:rPr>
              <w:t>Энхзаяа</w:t>
            </w:r>
          </w:p>
        </w:tc>
        <w:tc>
          <w:tcPr>
            <w:tcW w:w="2268" w:type="dxa"/>
            <w:tcBorders>
              <w:top w:val="single" w:sz="4" w:space="0" w:color="auto"/>
              <w:left w:val="nil"/>
              <w:bottom w:val="single" w:sz="4" w:space="0" w:color="auto"/>
              <w:right w:val="single" w:sz="4" w:space="0" w:color="auto"/>
            </w:tcBorders>
            <w:shd w:val="clear" w:color="auto" w:fill="auto"/>
            <w:vAlign w:val="bottom"/>
          </w:tcPr>
          <w:p w:rsidR="00D54E3F" w:rsidRPr="00EF5324" w:rsidRDefault="00D54E3F" w:rsidP="00CD1522">
            <w:pPr>
              <w:rPr>
                <w:rFonts w:ascii="Arial" w:hAnsi="Arial" w:cs="Arial"/>
                <w:lang w:val="mn-MN"/>
              </w:rPr>
            </w:pPr>
            <w:r w:rsidRPr="00EF5324">
              <w:rPr>
                <w:rFonts w:ascii="Arial" w:hAnsi="Arial" w:cs="Arial"/>
                <w:lang w:val="mn-MN"/>
              </w:rPr>
              <w:t>УЮ84101305</w:t>
            </w:r>
          </w:p>
        </w:tc>
        <w:tc>
          <w:tcPr>
            <w:tcW w:w="2092"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Доржмолом </w:t>
            </w:r>
          </w:p>
        </w:tc>
        <w:tc>
          <w:tcPr>
            <w:tcW w:w="2127" w:type="dxa"/>
            <w:tcBorders>
              <w:top w:val="single" w:sz="4" w:space="0" w:color="auto"/>
              <w:left w:val="nil"/>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Эрдэнэцэцэг</w:t>
            </w:r>
          </w:p>
        </w:tc>
        <w:tc>
          <w:tcPr>
            <w:tcW w:w="2268" w:type="dxa"/>
            <w:tcBorders>
              <w:top w:val="single" w:sz="4" w:space="0" w:color="auto"/>
              <w:left w:val="nil"/>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ДЕ90010700</w:t>
            </w:r>
          </w:p>
        </w:tc>
        <w:tc>
          <w:tcPr>
            <w:tcW w:w="2092"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510"/>
        </w:trPr>
        <w:tc>
          <w:tcPr>
            <w:tcW w:w="846"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pStyle w:val="ListParagraph"/>
              <w:numPr>
                <w:ilvl w:val="0"/>
                <w:numId w:val="3"/>
              </w:numPr>
              <w:tabs>
                <w:tab w:val="left" w:pos="360"/>
              </w:tabs>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Эрдэнэбаяр </w:t>
            </w:r>
          </w:p>
        </w:tc>
        <w:tc>
          <w:tcPr>
            <w:tcW w:w="2127" w:type="dxa"/>
            <w:tcBorders>
              <w:top w:val="single" w:sz="4" w:space="0" w:color="auto"/>
              <w:left w:val="nil"/>
              <w:bottom w:val="single" w:sz="4" w:space="0" w:color="auto"/>
              <w:right w:val="single" w:sz="4" w:space="0" w:color="auto"/>
            </w:tcBorders>
            <w:shd w:val="clear" w:color="auto" w:fill="auto"/>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Юмжирдулам</w:t>
            </w:r>
          </w:p>
        </w:tc>
        <w:tc>
          <w:tcPr>
            <w:tcW w:w="2268" w:type="dxa"/>
            <w:tcBorders>
              <w:top w:val="single" w:sz="4" w:space="0" w:color="auto"/>
              <w:left w:val="nil"/>
              <w:bottom w:val="single" w:sz="4" w:space="0" w:color="auto"/>
              <w:right w:val="single" w:sz="4" w:space="0" w:color="auto"/>
            </w:tcBorders>
            <w:shd w:val="clear" w:color="auto" w:fill="auto"/>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ШГ86011627</w:t>
            </w:r>
          </w:p>
        </w:tc>
        <w:tc>
          <w:tcPr>
            <w:tcW w:w="2092" w:type="dxa"/>
            <w:tcBorders>
              <w:top w:val="single" w:sz="4" w:space="0" w:color="auto"/>
              <w:left w:val="single" w:sz="4" w:space="0" w:color="auto"/>
              <w:bottom w:val="single" w:sz="4" w:space="0" w:color="auto"/>
              <w:right w:val="single" w:sz="4" w:space="0" w:color="auto"/>
            </w:tcBorders>
          </w:tcPr>
          <w:p w:rsidR="00D54E3F" w:rsidRPr="00EF5324" w:rsidRDefault="00D54E3F" w:rsidP="00CD1522">
            <w:pPr>
              <w:spacing w:after="0" w:line="240" w:lineRule="auto"/>
              <w:rPr>
                <w:rFonts w:ascii="Arial" w:hAnsi="Arial" w:cs="Arial"/>
                <w:lang w:val="mn-MN"/>
              </w:rPr>
            </w:pPr>
            <w:r w:rsidRPr="00EF5324">
              <w:rPr>
                <w:rFonts w:ascii="Arial" w:hAnsi="Arial" w:cs="Arial"/>
                <w:lang w:val="mn-MN"/>
              </w:rPr>
              <w:t>13 дугаар  хороо</w:t>
            </w:r>
          </w:p>
        </w:tc>
      </w:tr>
    </w:tbl>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contextualSpacing/>
        <w:rPr>
          <w:rFonts w:ascii="Arial" w:eastAsiaTheme="minorEastAsia" w:hAnsi="Arial" w:cs="Arial"/>
          <w:lang w:val="mn-MN"/>
        </w:rPr>
      </w:pPr>
    </w:p>
    <w:p w:rsidR="00D54E3F" w:rsidRPr="00EF5324" w:rsidRDefault="00D54E3F" w:rsidP="00D54E3F">
      <w:pPr>
        <w:spacing w:after="0" w:line="240" w:lineRule="auto"/>
        <w:jc w:val="right"/>
        <w:rPr>
          <w:rFonts w:ascii="Arial" w:hAnsi="Arial" w:cs="Arial"/>
          <w:sz w:val="24"/>
          <w:szCs w:val="24"/>
          <w:lang w:val="mn-MN"/>
        </w:rPr>
      </w:pPr>
      <w:r w:rsidRPr="00EF5324">
        <w:rPr>
          <w:rFonts w:ascii="Arial" w:hAnsi="Arial" w:cs="Arial"/>
          <w:sz w:val="24"/>
          <w:szCs w:val="24"/>
          <w:lang w:val="mn-MN"/>
        </w:rPr>
        <w:lastRenderedPageBreak/>
        <w:t>Чингэлтэй дүүргийн Иргэдийн Төлөөлөгчдийн</w:t>
      </w:r>
    </w:p>
    <w:p w:rsidR="00D54E3F" w:rsidRPr="00EF5324" w:rsidRDefault="00D54E3F" w:rsidP="00D54E3F">
      <w:pPr>
        <w:spacing w:after="0" w:line="240" w:lineRule="auto"/>
        <w:jc w:val="right"/>
        <w:rPr>
          <w:rFonts w:ascii="Arial" w:hAnsi="Arial" w:cs="Arial"/>
          <w:sz w:val="24"/>
          <w:szCs w:val="24"/>
          <w:lang w:val="mn-MN"/>
        </w:rPr>
      </w:pPr>
      <w:r w:rsidRPr="00EF5324">
        <w:rPr>
          <w:rFonts w:ascii="Arial" w:hAnsi="Arial" w:cs="Arial"/>
          <w:sz w:val="24"/>
          <w:szCs w:val="24"/>
          <w:lang w:val="mn-MN"/>
        </w:rPr>
        <w:t xml:space="preserve">Хурлын 2022 оны 03 дугаар сарын </w:t>
      </w:r>
      <w:r w:rsidRPr="00EF5324">
        <w:rPr>
          <w:rFonts w:ascii="Arial" w:hAnsi="Arial" w:cs="Arial"/>
          <w:sz w:val="24"/>
          <w:szCs w:val="24"/>
          <w:lang w:val="mn-MN"/>
        </w:rPr>
        <w:t>28-ны</w:t>
      </w:r>
    </w:p>
    <w:p w:rsidR="00D54E3F" w:rsidRPr="00EF5324" w:rsidRDefault="00D54E3F" w:rsidP="00D54E3F">
      <w:pPr>
        <w:spacing w:after="0" w:line="240" w:lineRule="auto"/>
        <w:jc w:val="right"/>
        <w:rPr>
          <w:rFonts w:ascii="Arial" w:hAnsi="Arial" w:cs="Arial"/>
          <w:sz w:val="24"/>
          <w:szCs w:val="24"/>
          <w:lang w:val="mn-MN"/>
        </w:rPr>
      </w:pPr>
      <w:r w:rsidRPr="00EF5324">
        <w:rPr>
          <w:rFonts w:ascii="Arial" w:hAnsi="Arial" w:cs="Arial"/>
          <w:sz w:val="24"/>
          <w:szCs w:val="24"/>
          <w:lang w:val="mn-MN"/>
        </w:rPr>
        <w:t>өдрийн</w:t>
      </w:r>
      <w:r w:rsidRPr="00EF5324">
        <w:rPr>
          <w:rFonts w:ascii="Arial" w:hAnsi="Arial" w:cs="Arial"/>
          <w:sz w:val="24"/>
          <w:szCs w:val="24"/>
          <w:lang w:val="mn-MN"/>
        </w:rPr>
        <w:t xml:space="preserve"> 12 </w:t>
      </w:r>
      <w:r w:rsidRPr="00EF5324">
        <w:rPr>
          <w:rFonts w:ascii="Arial" w:hAnsi="Arial" w:cs="Arial"/>
          <w:sz w:val="24"/>
          <w:szCs w:val="24"/>
          <w:lang w:val="mn-MN"/>
        </w:rPr>
        <w:t>дугаар тогтоолын хоёрдугаар хавсралт</w:t>
      </w:r>
    </w:p>
    <w:p w:rsidR="00D54E3F" w:rsidRPr="00EF5324" w:rsidRDefault="00D54E3F" w:rsidP="00D54E3F">
      <w:pPr>
        <w:spacing w:after="0" w:line="240" w:lineRule="auto"/>
        <w:ind w:right="480"/>
        <w:contextualSpacing/>
        <w:rPr>
          <w:rFonts w:ascii="Arial" w:eastAsiaTheme="minorEastAsia" w:hAnsi="Arial" w:cs="Arial"/>
          <w:sz w:val="24"/>
          <w:lang w:val="mn-MN"/>
        </w:rPr>
      </w:pPr>
    </w:p>
    <w:p w:rsidR="00D54E3F" w:rsidRPr="00EF5324" w:rsidRDefault="00D54E3F" w:rsidP="00D54E3F">
      <w:pPr>
        <w:tabs>
          <w:tab w:val="center" w:pos="6540"/>
        </w:tabs>
        <w:spacing w:after="0" w:line="240" w:lineRule="auto"/>
        <w:jc w:val="center"/>
        <w:outlineLvl w:val="0"/>
        <w:rPr>
          <w:rFonts w:ascii="Arial" w:eastAsiaTheme="minorEastAsia" w:hAnsi="Arial" w:cs="Arial"/>
          <w:lang w:val="mn-MN"/>
        </w:rPr>
      </w:pPr>
    </w:p>
    <w:p w:rsidR="00D54E3F" w:rsidRPr="00EF5324" w:rsidRDefault="00D54E3F" w:rsidP="00D54E3F">
      <w:pPr>
        <w:tabs>
          <w:tab w:val="center" w:pos="6540"/>
        </w:tabs>
        <w:spacing w:after="0" w:line="240" w:lineRule="auto"/>
        <w:jc w:val="center"/>
        <w:outlineLvl w:val="0"/>
        <w:rPr>
          <w:rFonts w:ascii="Arial" w:eastAsiaTheme="minorEastAsia" w:hAnsi="Arial" w:cs="Arial"/>
          <w:lang w:val="mn-MN"/>
        </w:rPr>
      </w:pPr>
      <w:r w:rsidRPr="00EF5324">
        <w:rPr>
          <w:rFonts w:ascii="Arial" w:eastAsiaTheme="minorEastAsia" w:hAnsi="Arial" w:cs="Arial"/>
          <w:lang w:val="mn-MN"/>
        </w:rPr>
        <w:t>“АЛДАРТ ЭХ” II ЗЭРГИЙН ОДОНГООР</w:t>
      </w:r>
    </w:p>
    <w:p w:rsidR="00D54E3F" w:rsidRPr="00EF5324" w:rsidRDefault="00D54E3F" w:rsidP="00D54E3F">
      <w:pPr>
        <w:tabs>
          <w:tab w:val="center" w:pos="6540"/>
        </w:tabs>
        <w:spacing w:after="0" w:line="240" w:lineRule="auto"/>
        <w:jc w:val="center"/>
        <w:outlineLvl w:val="0"/>
        <w:rPr>
          <w:rFonts w:ascii="Arial" w:eastAsiaTheme="minorEastAsia" w:hAnsi="Arial" w:cs="Arial"/>
          <w:lang w:val="mn-MN"/>
        </w:rPr>
      </w:pPr>
      <w:r w:rsidRPr="00EF5324">
        <w:rPr>
          <w:rFonts w:ascii="Arial" w:eastAsiaTheme="minorEastAsia" w:hAnsi="Arial" w:cs="Arial"/>
          <w:lang w:val="mn-MN"/>
        </w:rPr>
        <w:t xml:space="preserve"> ШАГНАГДАХ ЭХЧҮҮДИЙН НЭРС</w:t>
      </w:r>
    </w:p>
    <w:p w:rsidR="00D54E3F" w:rsidRPr="00EF5324" w:rsidRDefault="00D54E3F" w:rsidP="00D54E3F">
      <w:pPr>
        <w:tabs>
          <w:tab w:val="center" w:pos="6540"/>
        </w:tabs>
        <w:spacing w:after="0" w:line="240" w:lineRule="auto"/>
        <w:jc w:val="center"/>
        <w:outlineLvl w:val="0"/>
        <w:rPr>
          <w:rFonts w:ascii="Arial" w:eastAsiaTheme="minorEastAsia" w:hAnsi="Arial" w:cs="Arial"/>
          <w:lang w:val="mn-MN"/>
        </w:rPr>
      </w:pPr>
    </w:p>
    <w:tbl>
      <w:tblPr>
        <w:tblStyle w:val="TableGrid"/>
        <w:tblW w:w="0" w:type="auto"/>
        <w:tblInd w:w="-147" w:type="dxa"/>
        <w:tblLook w:val="04A0" w:firstRow="1" w:lastRow="0" w:firstColumn="1" w:lastColumn="0" w:noHBand="0" w:noVBand="1"/>
      </w:tblPr>
      <w:tblGrid>
        <w:gridCol w:w="863"/>
        <w:gridCol w:w="2096"/>
        <w:gridCol w:w="2243"/>
        <w:gridCol w:w="2096"/>
        <w:gridCol w:w="2096"/>
      </w:tblGrid>
      <w:tr w:rsidR="00D54E3F" w:rsidRPr="00EF5324" w:rsidTr="00CD1522">
        <w:trPr>
          <w:trHeight w:val="600"/>
        </w:trPr>
        <w:tc>
          <w:tcPr>
            <w:tcW w:w="863" w:type="dxa"/>
            <w:noWrap/>
            <w:vAlign w:val="center"/>
          </w:tcPr>
          <w:p w:rsidR="00D54E3F" w:rsidRPr="00EF5324" w:rsidRDefault="00D54E3F" w:rsidP="00CD1522">
            <w:pPr>
              <w:spacing w:line="240" w:lineRule="auto"/>
              <w:ind w:left="284"/>
              <w:jc w:val="center"/>
              <w:rPr>
                <w:rFonts w:ascii="Arial" w:hAnsi="Arial" w:cs="Arial"/>
                <w:lang w:val="mn-MN"/>
              </w:rPr>
            </w:pPr>
            <w:r w:rsidRPr="00EF5324">
              <w:rPr>
                <w:rFonts w:ascii="Arial" w:hAnsi="Arial" w:cs="Arial"/>
                <w:lang w:val="mn-MN"/>
              </w:rPr>
              <w:t>№</w:t>
            </w:r>
          </w:p>
        </w:tc>
        <w:tc>
          <w:tcPr>
            <w:tcW w:w="2096" w:type="dxa"/>
            <w:noWrap/>
            <w:vAlign w:val="center"/>
            <w:hideMark/>
          </w:tcPr>
          <w:p w:rsidR="00D54E3F" w:rsidRPr="00EF5324" w:rsidRDefault="00D54E3F" w:rsidP="00CD1522">
            <w:pPr>
              <w:spacing w:line="240" w:lineRule="auto"/>
              <w:jc w:val="center"/>
              <w:rPr>
                <w:rFonts w:ascii="Arial" w:hAnsi="Arial" w:cs="Arial"/>
                <w:lang w:val="mn-MN"/>
              </w:rPr>
            </w:pPr>
            <w:r w:rsidRPr="00EF5324">
              <w:rPr>
                <w:rFonts w:ascii="Arial" w:hAnsi="Arial" w:cs="Arial"/>
                <w:lang w:val="mn-MN"/>
              </w:rPr>
              <w:t>Овог</w:t>
            </w:r>
          </w:p>
        </w:tc>
        <w:tc>
          <w:tcPr>
            <w:tcW w:w="2243" w:type="dxa"/>
            <w:noWrap/>
            <w:vAlign w:val="center"/>
            <w:hideMark/>
          </w:tcPr>
          <w:p w:rsidR="00D54E3F" w:rsidRPr="00EF5324" w:rsidRDefault="00D54E3F" w:rsidP="00CD1522">
            <w:pPr>
              <w:spacing w:line="240" w:lineRule="auto"/>
              <w:jc w:val="center"/>
              <w:rPr>
                <w:rFonts w:ascii="Arial" w:hAnsi="Arial" w:cs="Arial"/>
                <w:lang w:val="mn-MN"/>
              </w:rPr>
            </w:pPr>
            <w:r w:rsidRPr="00EF5324">
              <w:rPr>
                <w:rFonts w:ascii="Arial" w:hAnsi="Arial" w:cs="Arial"/>
                <w:lang w:val="mn-MN"/>
              </w:rPr>
              <w:t>Нэр</w:t>
            </w:r>
          </w:p>
        </w:tc>
        <w:tc>
          <w:tcPr>
            <w:tcW w:w="2096" w:type="dxa"/>
            <w:vAlign w:val="center"/>
            <w:hideMark/>
          </w:tcPr>
          <w:p w:rsidR="00D54E3F" w:rsidRPr="00EF5324" w:rsidRDefault="00D54E3F" w:rsidP="00CD1522">
            <w:pPr>
              <w:spacing w:line="240" w:lineRule="auto"/>
              <w:jc w:val="center"/>
              <w:rPr>
                <w:rFonts w:ascii="Arial" w:hAnsi="Arial" w:cs="Arial"/>
                <w:lang w:val="mn-MN"/>
              </w:rPr>
            </w:pPr>
            <w:r w:rsidRPr="00EF5324">
              <w:rPr>
                <w:rFonts w:ascii="Arial" w:hAnsi="Arial" w:cs="Arial"/>
                <w:lang w:val="mn-MN"/>
              </w:rPr>
              <w:t>Регистрийн дугаар</w:t>
            </w:r>
          </w:p>
        </w:tc>
        <w:tc>
          <w:tcPr>
            <w:tcW w:w="2096" w:type="dxa"/>
            <w:vAlign w:val="center"/>
            <w:hideMark/>
          </w:tcPr>
          <w:p w:rsidR="00D54E3F" w:rsidRPr="00EF5324" w:rsidRDefault="00D54E3F" w:rsidP="00CD1522">
            <w:pPr>
              <w:spacing w:line="240" w:lineRule="auto"/>
              <w:jc w:val="center"/>
              <w:rPr>
                <w:rFonts w:ascii="Arial" w:hAnsi="Arial" w:cs="Arial"/>
                <w:lang w:val="mn-MN"/>
              </w:rPr>
            </w:pPr>
            <w:r w:rsidRPr="00EF5324">
              <w:rPr>
                <w:rFonts w:ascii="Arial" w:hAnsi="Arial" w:cs="Arial"/>
                <w:lang w:val="mn-MN"/>
              </w:rPr>
              <w:t>Тодорхойлсон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Батаа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Ану</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ХЖ87110262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Дүйнхэржав</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Алтмаа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ИД80090104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Ганбаатар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Алтанзул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ЧВ83070209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Түмэнжаргал</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Алтанзул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НМ91031904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Шагдар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Алтантуяа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ШЕ80011609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Пүрэвдорж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Алтантуяа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МН81111465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Зоригт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Алтантөгс</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ХМ85062704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w:t>
            </w:r>
            <w:bookmarkStart w:id="1" w:name="_GoBack"/>
            <w:bookmarkEnd w:id="1"/>
            <w:r w:rsidRPr="00EF5324">
              <w:rPr>
                <w:rFonts w:ascii="Arial" w:hAnsi="Arial" w:cs="Arial"/>
                <w:lang w:val="mn-MN"/>
              </w:rPr>
              <w:t>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Галбадрах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Алтанжаргал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УБ76081108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Бямбасүрэн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Алтанцэцэг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СК82030303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Гүрдамба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Алтанцэцэг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АЙ82050408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Энхжаргал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Алтанцэцэг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ЙЮ85090300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Батчулуун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Алтанцэцэг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ЧГ86022620</w:t>
            </w:r>
          </w:p>
        </w:tc>
        <w:tc>
          <w:tcPr>
            <w:tcW w:w="2096" w:type="dxa"/>
            <w:noWrap/>
            <w:vAlign w:val="center"/>
          </w:tcPr>
          <w:p w:rsidR="00D54E3F" w:rsidRPr="00EF5324" w:rsidRDefault="00D54E3F" w:rsidP="00CD1522">
            <w:pPr>
              <w:rPr>
                <w:rFonts w:ascii="Arial" w:hAnsi="Arial" w:cs="Arial"/>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Батбаатар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Амарбаясгалан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АЭ88032009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Товуудорж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Амарзаяа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НЩ85112781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Барсүрэн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Амарзаяа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УШ95102805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Ариунболд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Анхзаяа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ТЗ89092085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Алтансүмбэр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Анхзаяа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ОВ90021609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Пүрэвсүрэн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Анхтуяа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УК89020660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Пүрэвсүрэн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Анхтуяа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АЭ81081807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Бат-Очир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Анхбаяр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АЮ87052961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lang w:val="mn-MN"/>
              </w:rPr>
            </w:pPr>
            <w:r w:rsidRPr="00EF5324">
              <w:rPr>
                <w:rFonts w:ascii="Arial" w:hAnsi="Arial" w:cs="Arial"/>
                <w:lang w:val="mn-MN"/>
              </w:rPr>
              <w:t>Даваачойжил</w:t>
            </w:r>
          </w:p>
        </w:tc>
        <w:tc>
          <w:tcPr>
            <w:tcW w:w="2243" w:type="dxa"/>
            <w:noWrap/>
            <w:vAlign w:val="center"/>
          </w:tcPr>
          <w:p w:rsidR="00D54E3F" w:rsidRPr="00EF5324" w:rsidRDefault="00D54E3F" w:rsidP="00CD1522">
            <w:pPr>
              <w:rPr>
                <w:rFonts w:ascii="Arial" w:hAnsi="Arial" w:cs="Arial"/>
                <w:lang w:val="mn-MN"/>
              </w:rPr>
            </w:pPr>
            <w:r w:rsidRPr="00EF5324">
              <w:rPr>
                <w:rFonts w:ascii="Arial" w:hAnsi="Arial" w:cs="Arial"/>
                <w:lang w:val="mn-MN"/>
              </w:rPr>
              <w:t>Анхбаяр</w:t>
            </w:r>
          </w:p>
        </w:tc>
        <w:tc>
          <w:tcPr>
            <w:tcW w:w="2096" w:type="dxa"/>
            <w:noWrap/>
            <w:vAlign w:val="center"/>
          </w:tcPr>
          <w:p w:rsidR="00D54E3F" w:rsidRPr="00EF5324" w:rsidRDefault="00D54E3F" w:rsidP="00CD1522">
            <w:pPr>
              <w:rPr>
                <w:rFonts w:ascii="Arial" w:hAnsi="Arial" w:cs="Arial"/>
                <w:lang w:val="mn-MN"/>
              </w:rPr>
            </w:pPr>
            <w:r w:rsidRPr="00EF5324">
              <w:rPr>
                <w:rFonts w:ascii="Arial" w:hAnsi="Arial" w:cs="Arial"/>
                <w:lang w:val="mn-MN"/>
              </w:rPr>
              <w:t>ФД89051304</w:t>
            </w:r>
          </w:p>
        </w:tc>
        <w:tc>
          <w:tcPr>
            <w:tcW w:w="2096" w:type="dxa"/>
            <w:noWrap/>
            <w:vAlign w:val="center"/>
          </w:tcPr>
          <w:p w:rsidR="00D54E3F" w:rsidRPr="00EF5324" w:rsidRDefault="00D54E3F" w:rsidP="00CD1522">
            <w:pPr>
              <w:rPr>
                <w:rFonts w:ascii="Arial" w:hAnsi="Arial" w:cs="Arial"/>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Нацагдорж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Амардэлгэр</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ЙЭ82110401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Шаравдорж</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Амарсанаа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ХВ80102006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Баатаржав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Амаржаргал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АЮ85042107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Алтангэрэл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Амаржаргал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ХЗ87121106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Болорханд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Ариунаа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УШ98070543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Чимэдрэгзэн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Ариунаа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ЧР82060369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Баярмаа</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Ариунжаргал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ЛЮ87011665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Мөнхтөр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Ариунчимэг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ХИ87111307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Гэндэндорж</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Ариунтуяа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ВП85112403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Нэргүй</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Ариунтуяа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УИ95082322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Төмөрхүү</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Ариунтуяа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ШВ83070804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Хожоо</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Ариунтунгалаг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ХВ81070107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 xml:space="preserve">9 дүгээр хороо </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Санвайдагва</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Ариунтунгалаг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ИО89080605</w:t>
            </w:r>
          </w:p>
        </w:tc>
        <w:tc>
          <w:tcPr>
            <w:tcW w:w="2096" w:type="dxa"/>
            <w:noWrap/>
            <w:vAlign w:val="center"/>
          </w:tcPr>
          <w:p w:rsidR="00D54E3F" w:rsidRPr="00EF5324" w:rsidRDefault="00D54E3F" w:rsidP="00CD1522">
            <w:pPr>
              <w:rPr>
                <w:rFonts w:ascii="Arial" w:hAnsi="Arial" w:cs="Arial"/>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Алтаннар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Ариунзаяа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ВЮ83061888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Дэмбэрэл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Ариунзаяа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ХП88021967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Нямдаваа</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Ариунзул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ОЛ96111200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Пүрэвжав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Ариунзул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ХЗ87031905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Нямжав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Ариунцэцэг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ШУ88122101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Зундуй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Ариунцэцэг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УШ94040709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Барс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Ариун-Эрдэнэ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ПЙ85012461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Баярсайхан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Ариунмөнх</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ДИ86022304</w:t>
            </w:r>
          </w:p>
        </w:tc>
        <w:tc>
          <w:tcPr>
            <w:tcW w:w="2096" w:type="dxa"/>
            <w:noWrap/>
            <w:vAlign w:val="center"/>
          </w:tcPr>
          <w:p w:rsidR="00D54E3F" w:rsidRPr="00EF5324" w:rsidRDefault="00D54E3F" w:rsidP="00CD1522">
            <w:pPr>
              <w:rPr>
                <w:rFonts w:ascii="Arial" w:hAnsi="Arial" w:cs="Arial"/>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Рэнцэндорж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Анх-Эрдэнэ</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ДЮ82012660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Баасандорж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Аззаяа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ИЗ83100803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Энхболд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Азжаргал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ЖЬ89102161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Өнөрбаяр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Баасан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УШ89102027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Мягмаржав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Баасанжаргал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РЗ84051103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 xml:space="preserve">7 дугаар хороо </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Бямбасүрэн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Баасансүрэн</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НЩ87031468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Бадраа</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Байгалмаа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ЕЮ85021006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Батчулуун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Байгальмаа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УХ88111104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Батзана</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Байгалтуяа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ЖЮ82031807</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Цэдэнсодном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Батдулам</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АС88041400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Роза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Батгэрэл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ХН83020108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Баасанжав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Батзаяа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ЧП82082502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Пүрэвжаргал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Батзаяа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УХ89010887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Батсайхан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Батмөрөн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ЖЯ83083000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Батсуурь</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Баттогос</w:t>
            </w: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ЗА90021521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Гомбо-Эрдэнэ</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Баттуяа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УМ90040405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Сээтхүү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Баттуяа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ОК85010322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Энхболд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УЮ88022702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Чимэддорж</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Батцэнд</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ОК78110804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Адъяасүрэн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ЕС85122608</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Банди</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ИЮ88120161</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Батболд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Батцэцэг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СЮ85061068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Батхуяг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Батцэцэг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ТА83041101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Лутсайхан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Батцэцэг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РП90092303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Ууганбаяр</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Батцэцэг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ОД91030406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Жамьяанхорол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Батцэцэг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УВ83070708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Эрдэнэсайхан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Батцэцэг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УХ93120621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Цэнд-Аюуш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Батцэрэн</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УК76022109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Батсүх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Батчимэг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ЧД83082969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Бямбаа</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Батчимэг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КЮ82070808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Батбаяр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Батчимэг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НФ89120643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Ганбат</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Батчимэг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ЗВ92020908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Цэвээн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Батхишиг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ОЭ84032268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Мөнх-Адъяа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Баярмагнай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ЙЮ82012108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Сэрээнэн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Баярцэнгэл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УЗ93090209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Баатар</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Баярмаа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ХН79072264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Батсайхан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Баярмаа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УС84121381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Зэдбазар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Баярмаа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ИФ82061201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Шархүү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Баярлах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НУ79071341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Цэвээнравдан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Баяржаргал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ЕВ87080609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Батхуяг</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Баярцэцэг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УШ90041825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Наранхишиг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Баярцэцэг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НН84102162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Жигжидсүрэн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Баярсайхан</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ДН85092703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Тогтохжаргал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Баяртөгс</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ХП80042509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Норовжав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Билэгт-Отгон</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ВД91071905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Насанжаргал</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Биндэръяа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СЗ94070300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Наранхүү</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Будсүрэн</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ЧГ87020460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Болор-эрдэнэ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Бурмаа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УУ92100901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Цээсүрэн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Буманцэцэг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УК90060741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Бумбаа</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Бунъяа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ИА84101100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 xml:space="preserve">9 дүгээр хороо </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Самбуу</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Буянбат</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ХЗ82121702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Гомбодорж</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Буяндэлгэр</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РЕ81031562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Төмөрбаатар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Буянжаргал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УХ90061527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Гансүрэн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Буянжаргал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СП96092804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Шижир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Буянхишиг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МР94050608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Буяннэмэх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Буянхишиг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ЙЛ91031105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Сүхбаатар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Болормаа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УЕ81112161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Баттөмөр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Болормаа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РЙ75111008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Баттулга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Болормаа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ОЭ88082762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Сүхбаатар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Болормаа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УХ89061101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Насантогтох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Болортуяа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НЭ84022103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Мөнхбаатар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Болортуяа </w:t>
            </w: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ЛД85040308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Туяа</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Болортуяа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ЗФ89022724</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Цэрмэд</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Болорпүрэв</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ХЙ86080601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Хуягтбаатар</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Болорцэцэг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НХ89102001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Мөнхбат</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Болорцэцэг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НЩ91040400</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Бат-эрдэнэ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Болор-Эрдэнэ</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МЮ88050760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Хүрлээ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Болор-Эрдэнэ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УХ88091540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Болдбаатар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Болорчулуун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УЗ92070426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Монгол</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Бямбаа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ОЗ83090903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Цэрэндорж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Бямбаа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ТБ85071709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Баяржаргал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Бямбацэцэг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ЧВ82120466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Эрдэнэбаяр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Бямбацэцэг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УШ91081701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Иванов</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Гандулам</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ВВ84021601</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Банзрагч</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Ган-Отгон</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СЩ80051802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Бямбадаш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Ганчимэг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УХ95060600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Ганбат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Ганчимэг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УГ86091165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Ганбаатар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Ганчимэг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ЧЙ80071661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Дагвадорж</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Ганчимэг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ЖЭ87090868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Эрдэнэбилэг</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Ганчимэг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МБ86061005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Ганболд</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Ганчулуун</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ШЗ87091466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Лувсандагва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Гансүх</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ХВ82052104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Ононхүү</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Гантуул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СВ77103128</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Алтанхуяг</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Гантуяа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УД92092608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Давгадорж</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ЧВ85112101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АЮ89090384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Дэлгэрцэцэг</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ЖЯ90030961</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Санжаа</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Гэрлээ</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ХБ84092402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Гэрэлмаа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УУ89012309</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Алтангарьд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Гэрэлчулуун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УШ89060609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Баатархүү</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Гүндэгмаа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АВ90060806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Халтар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Гүндэгмаа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ЧЗ85021404</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Жаргал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Даваадулам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УЗ90110560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Намсрай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Даваадулам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ЦЕ78042302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Бат-Өлзий</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Даваажаргал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НВ89070601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Пүрэвсүрэн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Даваажаргал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ФА83071165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Гансүх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Даваажаргал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УА94031505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Дамдинжав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Дашдаваа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ШГ80101561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Чулуунбаатар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Дашдулам</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ЗЮ93081503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Отгонбаатар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Даваасүрэн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ХЖ83100360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Дорждэрэм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Долгион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МИ91090907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Наранхүү</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Долгормаа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ЧА83051069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Равжаа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Долгордулам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ЙР93030701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Амармэнд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Должинсүрэн </w:t>
            </w: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ИМ92020708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Буянцогт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Должинсүрэн</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ЙС90012841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Батхишиг</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Доржжүгдэр</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СО91021200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Сүрэн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Дунгармаа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ЖЛ85100704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Очирбат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Дуламсүрэн</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ЙК80052201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Мягмар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Дэлгэрмаа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ХИ86100267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Очирбат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Дэлгэрмаа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ХД73110804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Лхая</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Дэлгэрмаа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ХИ84051921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Сумъяажав</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Дэлгэрмаа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ЛГ86021001</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Жамбалсүрэн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Дэлгэржаргал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ГМ90063000</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Мөнхэрдэнэ</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Дэлгэрзаяа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ДБ92102229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Бямбарэнчин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Дэлгэрмөрөн</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РЕ84122167</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Шижирбат</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Дэлгэрсүрэн</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ХГ83051008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Баасансүрэн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Дэлгэрцэцэг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НО77053069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Намсрайжав</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Дэлгэрцэцэг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СЯ85092003</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Шаарийбуу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Дэнсмаа</w:t>
            </w: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МЭ82110463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Доржбат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Дэнсмаа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ВТ86101102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Гансүх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Жавхлан</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Хй85122409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Мягмаржалбуу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Жавзандолгор</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ХЕ86091205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Батбаатар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Жавзансүрэн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АЮ85122206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Төмөрбаатар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Жавзансүрэн</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РМ90091207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Батмэргэн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Жаргалцэцэг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НЭ94060801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Пүрэвдорж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Жаргалмаа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ДО91011101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Сүрэнхорлоо</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Жаргалбаяр</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ЙЭ84011003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Бийраа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Золбаяр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ТГ85022007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Мөнхбаатар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Зосон</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УЗ91082207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Амарсайхан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Золжаргал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ПЮ83122100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Бямбаа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Золжаргал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ОС93081525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Долгоржав</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Золжаргал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ГА85090662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Энхболд</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Золжаргал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УУ91102503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Түмэнбаяр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Золзаяа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УУ92072669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Баттөмөр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Золзаяа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РЗ85072403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 xml:space="preserve">7 дугаар хороо </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Тэгшдүүрэн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Золзаяа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ЧМ82091968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Оюунбилэг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Золгэрэл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ШД81082502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Базарсад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Золсайхан</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ЗП81052329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Баасан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Ичинхорол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ЧМ84042464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Гавааравжаа</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Ичинхорлоо</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УЗ91111905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Жанцанхорлоо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Ихжаргал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ЧП79092708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Олонбаяр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Лхамхүү</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ОС90062003</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Жамьянсэнгэ</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Лхамсүрэн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ТВ87030201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Ганпүрэв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Лхагвасүрэн </w:t>
            </w: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УХ89020803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Өлзийтогтох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Лхагвасүрэн</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ЧН87101463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Лхагвасүрэн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Лхамдулам</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РЮ80052760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Баярболд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Лхагважаргал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УУ90100900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Гантогоо</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Лхагвасүх</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СЛ85071009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Лхагвасүрэн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Лхатөгс</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ЧП77040861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Баатарзоригт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Мандхай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ЧТ86112500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Дангаасүрэн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Мөнхбуянт</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ХЕ86021506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Батбаатар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Мөнхзаяа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УМ90021301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 xml:space="preserve">7 дугаар хороо </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Батбаяр</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Мөнхсаруул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СЭ86042505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 xml:space="preserve">9 дүгээр хороо </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Батчулуун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Мөнхсоёл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УК87011226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Батзориг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Мөнхцэцэг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НО88061566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Батсүх</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ПБ89110660</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Болд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РХ82100205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Давааням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Мөнхцэцэг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ХВ87091125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Баярсайхан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Мөнхцэцэг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АБ91090801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Чимэдрэгзэн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Мөнхцэцэг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НР86072169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Далайхүү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УК93121741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Шинэнбат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Мөнхзаяа</w:t>
            </w: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ТЕ90021882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Алтангэрэл</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Мөнхзул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УШ92091520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Бямбаа</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Мөнхзул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ХГ86122309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Даваажав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Мөнхзул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ЛЙ94042200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Үржин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Мөнхзул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МЬ87070104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Нацагдорж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Мөнхзул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УХ89080722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Батжав</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Мөнхдэлгэр</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УУ91111601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Ганбат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Мөнгөнзул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УП89040628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Батжаргал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НФ86042800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Баяртай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Мөнхтуяа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ОЭ82091142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Машбат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Мөнхтуяа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ХМ84082908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Бадарч</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Мөнхжаргал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ЗБ83122122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Арсланбаатар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Мөнгөнтуяа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ГО87121664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Ганбаатар</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Мөнгөнзаяат</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ЦЖ86011066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Ганбат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Мөнгөнцэцэг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УХ90111527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Бүдээ</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Мөнх-Отгон</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ЧГ86011505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Энхжаргал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Мэндбаяр</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УК91012648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Бат-Өлзий</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Мягмарсүрэн</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ЧК80110961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Цэрэнханд</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Мяндсанхолбоо</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ГП82052002</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Цэдэндамба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Нандиндулам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ЖО77111668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Оюун-Эрдэнэ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Нандин-Эрдэнэ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ФМ86112162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Долгорсүрэн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Нандинцэцэг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ЗЕ90051002</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Сэнгээ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Наран</w:t>
            </w: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ЧД80101904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Пүрэвдорж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Насанжаргал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УШ91040640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Энхбаяр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Наранчимэг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СД94021700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Дамдинжав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Наранжаргал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ИЖ78102809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Доржпүрэв</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Нарантуяа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ЦД87101969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Баярбат</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Нарантуяа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ИЦ83020507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Нямдаваа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Нарантуяа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УЗ88052364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Мягмаржав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Нарантуяа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ХВ81072405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Цэрэнтамир</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Нарангэрэл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ЧМ77033107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Чулуунхүү</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Нарангэрэл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ОА91042405</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Нямсүрэн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Нармандах</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ИС82090400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Энхбаяр</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Нармандах</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ЧГ87050609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Мижиддорж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Намжилсүрэн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ИЦ85030381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 xml:space="preserve">7 дугаар хороо </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Бат-Ирээдүй</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Намжилмаа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ТА88091900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Наранцэцэг</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Насанбурмаа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УХ90072861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Нямдорж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Нарантөгөлдөр</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НЫ91041402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Эрдэнэ-Очир</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Номин-Эрдэнэ</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ИЮ87122007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Батсайхан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Номингэрэл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УЗ90041204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Дашинжав</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Нэргүй</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ЙГ86012300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Оюунбат</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Нэргүй</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УХ83120261</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Чулуунбат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Нэргүй </w:t>
            </w: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ЖЗ84021208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Адъяасүрэн</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Нямаа</w:t>
            </w: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ВЮ78043061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Эрдэнэчулуун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Нямхүү</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ЗЮ84083062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Амар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Онон</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УЦ88100102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Баттогтох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Орхон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ВУ89020400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Цоодол</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Отгоо</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ЙН85061802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Саранзүрх</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Отгонмаа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ЕЦ88081666</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Зоригт</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Отгонтуул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ТЖ90120462</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Ренчин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 Отгонбаяр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ИЦ86091405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Галхүү</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Отгонбаяр</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ПЖ83072806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Жаргалсайхан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Отгонбаяр</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ЕЙ91031701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Чулуунхүү</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Отгонбаяр</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ЙЖ87101707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Баярсайхан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Отгонжаргал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ВЮ88100724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Оюун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Отгонжаргал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ФВ81012701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Сайнбилэг</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Отгонжаргал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ЙГ87040409</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Ичинноров</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Отгонжаргал </w:t>
            </w: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ИГ85100702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Даваадорж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Отгонсүрэн</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ИТ90111501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Пүрэвжав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Отгонсүрэн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РН82122982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Ганбат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Отгонтуяа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СЮ82012561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Зундуй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Отгонтуяа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ХЕ85032409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Жамъянсүрэн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ЧР81041309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Пүрэвжав</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УВ77072401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Доржготов</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Отгонтунгалаг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ХЗ81011101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Цэдэндорж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Отгонтөгс</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ХИ86050267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Лхам-Осор</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Отгонтөгс</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УГ76090104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Зоригтбаатар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УГ85102801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Чулуун</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УХ85020607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Чулуун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Отгонцэцэг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МХ84112301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Хүнбиш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Отгонцэцэг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ВЙ87031208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Дарьхүү</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Отгончимэг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УО88041604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Чулуун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Отгончимэг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МА89110506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Сэдэд</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Отгончимэг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ЧН81020704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Нина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Отгонбилэг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ЖИ77011508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Жигжид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Очмаа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ЦА87053065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lang w:val="mn-MN"/>
              </w:rPr>
            </w:pPr>
            <w:r w:rsidRPr="00EF5324">
              <w:rPr>
                <w:rFonts w:ascii="Arial" w:hAnsi="Arial" w:cs="Arial"/>
                <w:lang w:val="mn-MN"/>
              </w:rPr>
              <w:t xml:space="preserve">Оргой </w:t>
            </w:r>
          </w:p>
        </w:tc>
        <w:tc>
          <w:tcPr>
            <w:tcW w:w="2243" w:type="dxa"/>
            <w:noWrap/>
            <w:vAlign w:val="bottom"/>
          </w:tcPr>
          <w:p w:rsidR="00D54E3F" w:rsidRPr="00EF5324" w:rsidRDefault="00D54E3F" w:rsidP="00CD1522">
            <w:pPr>
              <w:rPr>
                <w:rFonts w:ascii="Arial" w:hAnsi="Arial" w:cs="Arial"/>
                <w:lang w:val="mn-MN"/>
              </w:rPr>
            </w:pPr>
            <w:r w:rsidRPr="00EF5324">
              <w:rPr>
                <w:rFonts w:ascii="Arial" w:hAnsi="Arial" w:cs="Arial"/>
                <w:lang w:val="mn-MN"/>
              </w:rPr>
              <w:t>Оюун</w:t>
            </w:r>
          </w:p>
        </w:tc>
        <w:tc>
          <w:tcPr>
            <w:tcW w:w="2096" w:type="dxa"/>
            <w:noWrap/>
            <w:vAlign w:val="bottom"/>
          </w:tcPr>
          <w:p w:rsidR="00D54E3F" w:rsidRPr="00EF5324" w:rsidRDefault="00D54E3F" w:rsidP="00CD1522">
            <w:pPr>
              <w:rPr>
                <w:rFonts w:ascii="Arial" w:hAnsi="Arial" w:cs="Arial"/>
                <w:lang w:val="mn-MN"/>
              </w:rPr>
            </w:pPr>
            <w:r w:rsidRPr="00EF5324">
              <w:rPr>
                <w:rFonts w:ascii="Arial" w:hAnsi="Arial" w:cs="Arial"/>
                <w:lang w:val="mn-MN"/>
              </w:rPr>
              <w:t>ЦВ87032361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Гансүх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Оюунмаа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ЧК85020461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Алтансүх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Оюунгэрэл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ХЛ79080462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Сосорбарам</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Оюунгэрэл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СЭ80111908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Чинбат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Оюундолгор</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ЙЙ87060304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Нэргүй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Оюунцэцэг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ЙН85090407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Баярдалай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Оюун-Эрдэнэ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ШБ84010608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Баяртогтох</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Оюун-Эрдэнэ</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УК93072607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Нэргүй</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Оюун-Эрдэнэ</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ФА86010666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Хандмаа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Оюун-Эрдэнэ</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ШЕ87101703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Эрдэнэбилэг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Оюун-Эрдэнэ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РП93091301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Баатаржав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Оюунзул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ЦБ82051925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Лүүнээ</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Оюунчимэг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ОО85062861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 xml:space="preserve">9 дүгээр хороо </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Батсайхан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Оюунчимэг </w:t>
            </w: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ЙЮ85041906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Нацагдорж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Оюунчимэг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ШВ82071701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Нармандах</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Оюунтуяа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УШ89021901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Батчулуун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Оюунтуяа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ХМ88040701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Төмөр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Оюунтуяа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ЕГ88092504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Пүрэвжав</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Оюунтуяа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УЗ89112743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Загдхорлоо</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Оюунтөгс</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РЮ86050322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Энхтуяа</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Оюунханд </w:t>
            </w: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ЗМ95091302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Дашдондог</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Одмаа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ЙР81112605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Альгирмаа</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Олзхүү</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РЮ89090363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Мягмар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Одгэрэл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ВЮ85082761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Батхуяг</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Одзаяа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ТИ86120205</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Жамбаа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Одончимэг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ТЗ87022327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Отгонбаатар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Одончимэг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ХБ79042001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Нанжид</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Одончимэг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ДК86070308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Батчулуун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Одонтуяа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МЕ87070608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Ганбаатар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Одонтуяа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АЕ91032203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Буянбадрах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Одонтунгалаг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ЦД82092404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Пунцагсүрэн</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Одонтунгалаг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ВИ89102503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Эрдэнэбаяр</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Одонтунгалаг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УО84121929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Нансал</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Өлзийбаяр</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ВО83071505</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Дашцэрэн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Өлзий-Орших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УУ89012367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Хүрэлбаатар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Өлзий-Орших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ЦЗ84112365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298"/>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Алтанцэцэг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Өлзийжаргал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АР85110647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Мөнхсайхан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Өлзийсайхан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ЖЖ91020204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Даваасүрэн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Өнөрзаяа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ХЖ85110106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Ганпүрэв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Өнөрцэцэг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СР82040701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Энхээ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Өнөрхурим</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ИП86081065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lang w:val="mn-MN"/>
              </w:rPr>
            </w:pPr>
            <w:r w:rsidRPr="00EF5324">
              <w:rPr>
                <w:rFonts w:ascii="Arial" w:hAnsi="Arial" w:cs="Arial"/>
                <w:lang w:val="mn-MN"/>
              </w:rPr>
              <w:t>Ганболд</w:t>
            </w:r>
          </w:p>
        </w:tc>
        <w:tc>
          <w:tcPr>
            <w:tcW w:w="2243" w:type="dxa"/>
            <w:noWrap/>
            <w:vAlign w:val="bottom"/>
          </w:tcPr>
          <w:p w:rsidR="00D54E3F" w:rsidRPr="00EF5324" w:rsidRDefault="00D54E3F" w:rsidP="00CD1522">
            <w:pPr>
              <w:rPr>
                <w:rFonts w:ascii="Arial" w:hAnsi="Arial" w:cs="Arial"/>
                <w:lang w:val="mn-MN"/>
              </w:rPr>
            </w:pPr>
            <w:r w:rsidRPr="00EF5324">
              <w:rPr>
                <w:rFonts w:ascii="Arial" w:hAnsi="Arial" w:cs="Arial"/>
                <w:lang w:val="mn-MN"/>
              </w:rPr>
              <w:t>Пүрэвцэцэг</w:t>
            </w:r>
          </w:p>
        </w:tc>
        <w:tc>
          <w:tcPr>
            <w:tcW w:w="2096" w:type="dxa"/>
            <w:noWrap/>
            <w:vAlign w:val="bottom"/>
          </w:tcPr>
          <w:p w:rsidR="00D54E3F" w:rsidRPr="00EF5324" w:rsidRDefault="00D54E3F" w:rsidP="00CD1522">
            <w:pPr>
              <w:rPr>
                <w:rFonts w:ascii="Arial" w:hAnsi="Arial" w:cs="Arial"/>
                <w:lang w:val="mn-MN"/>
              </w:rPr>
            </w:pPr>
            <w:r w:rsidRPr="00EF5324">
              <w:rPr>
                <w:rFonts w:ascii="Arial" w:hAnsi="Arial" w:cs="Arial"/>
                <w:lang w:val="mn-MN"/>
              </w:rPr>
              <w:t>НШ84020969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Баттулга</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Пүрэвсэргэлэн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ЧЕ82080503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Амаржаргал</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Пүрэвсүрэн</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ХЖ81051407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Нямсүрэн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Пүрэвсүрэн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НЮ84072664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Мягмар</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Роломсүрэн</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ИЮ88051301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Амартүвшин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Сарнай</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ХВ82080567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Лувсандагва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Саруул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ГИ95091908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Алтансүх</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Сарангоо</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АЮ84022301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Шинэхүү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Сарангуа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УЮ91111683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Лувсансамбуу</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Сарангуа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ХИ86060264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Цэцэгмаа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Сарангэрэл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ЦИ85061308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Төмөрбаатар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Саранзаяа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ЧП84081962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Очирбат</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Сарансайхан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НИ87092709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Авирмэд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Сарантуул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НФ90070808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Алтантуяа</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Сарантуяа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УВ85091906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Шинэ-Эрдэнэ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Саранцэцэг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ЙН83101601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Болд</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Сайнтуяа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ЕП87081309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Дорждан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Солонгоо</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МБ86041604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Өлзийхуяг</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Солонго</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УП90030301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Энхжаргал</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Солонго</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ВЮ90051409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Пунцагдондов</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Соёлмаа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ЧВ85122167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Сумъяа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Соёлмоо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ИП88073065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Баясгалан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Сувд-Эрдэнэ</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УХ89040421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Дамиранжав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Сувд-Эрдэнэ</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ОС85121005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Тэрбиш</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Сувд-Эрдэнэ</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ЗЖ79121108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Эрдэнэбат</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Сувд-Эрдэнэ</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ЙТ87030801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Сандагдорж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Сувд-Эрдэнэ</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ХЖ82021206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Хүрэлбат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Сувд-Эрдэнэ</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МА87092201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Нэргүй</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Сумъяа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УЦ88100102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Өлзийбат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Сүрэнхорлоо</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ЛБ80082402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Ядамсүрэн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Сүх-Оюун</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ФБ90091968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Гансүх</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Сүгжидзүмүү</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АЮ93101304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Мөнхнасан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Сэлэнгэ</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ХЛ84082369</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Баяраа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Сэржмядаг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ВЕ89122302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 xml:space="preserve">7 дугаар хороо </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Ганбат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Сэндмаа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УШ91010227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587"/>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Ганхуяг</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Сосорбурам</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ЙС89110509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587"/>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Бат-Очир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Тогоо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ЙС83021009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Дамдинсүрэн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Туул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ЦВ81061800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Тунгалаг</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Туяа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УХ90031583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Дугар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Туяацэцэг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УС85041201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Сүхбаатар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Туяацэцэг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УП89092027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Лхагвасүрэн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Тунгалаг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НШ85071561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Цэрэнжав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Тунгалаг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ХВ86102602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Эрдэнэболд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Тунгалаг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СЩ90060202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Жаргалсүрэн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Төгс-Эрдэм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УУ91071084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Энхтуяа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Түмэнжаргал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УХ92110205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Очир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Түмэндэлгэр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АЭ84050160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Түмэнжаргал</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Түмэнцэцэг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МИ89112307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Жумаа</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Түвшинжаргал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ТГ77052969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Мондгой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Түвшинцацрал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ХЗ85090403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Наранцэцэг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Түвшинзаяа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ХЗ86073001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Эрдэнэбат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Ууганцэцэг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ШЖ84070405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Отгонбилэг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Ууганцэцэг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ЖИ95111006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Нямдаваа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Ууганцэцэг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СТ94062608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Доржбал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Уранцэцэг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ЙЮ85062266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Магсар</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Уранцэцэг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ТИ86012208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Жамбал</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Уранцэцэг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ЗМ81091802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Энхболд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Ууганцэцэг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УМ90053105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Жадамбажав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Удвал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ХД84042585</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Батбаяр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Уранчимэг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УШ90040269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Батнуур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Уранчимэг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УУ92020306</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Цэдэндамба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Уранчимэг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УК88082762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Жигжид</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Уранчимэг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МА78110121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Толя</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Уранчимэг</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ОЮ84070504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Цэрэнжав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Уранчимэг</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ХЕ78043007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Сосорбарам</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Уранбайгаль</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ТА90110463</w:t>
            </w:r>
          </w:p>
        </w:tc>
        <w:tc>
          <w:tcPr>
            <w:tcW w:w="2096" w:type="dxa"/>
            <w:noWrap/>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Одгэрэл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Ундраа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ХЕ81121660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Алтанбулаг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Уянга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ЧК82061404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Жаргалсайхан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Уянга</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УХ95051202</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Наранхүү</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Учрал</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УШ95030440</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Чимэддорж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Уранбилэг </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МО79031505</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Улаанхүү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Уранхишиг</w:t>
            </w:r>
          </w:p>
        </w:tc>
        <w:tc>
          <w:tcPr>
            <w:tcW w:w="2096" w:type="dxa"/>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УХ88091941</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Жаргалсайхан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Урангоо</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ЙЗ89011303</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Алтанхүү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Ундармаа</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ЧВ84110606</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Дамдинпүрэв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Ундармаа</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СШ92082601</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Пунцаг</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Ундармаа</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ХЛ82100262</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Бадамдорж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Үүрийнтуяа </w:t>
            </w:r>
          </w:p>
        </w:tc>
        <w:tc>
          <w:tcPr>
            <w:tcW w:w="2096" w:type="dxa"/>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ЖЯ87100366</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lang w:val="mn-MN"/>
              </w:rPr>
            </w:pPr>
            <w:r w:rsidRPr="00EF5324">
              <w:rPr>
                <w:rFonts w:ascii="Arial" w:hAnsi="Arial" w:cs="Arial"/>
                <w:lang w:val="mn-MN"/>
              </w:rPr>
              <w:t>Цогтбаяр</w:t>
            </w:r>
          </w:p>
        </w:tc>
        <w:tc>
          <w:tcPr>
            <w:tcW w:w="2243" w:type="dxa"/>
            <w:noWrap/>
            <w:vAlign w:val="bottom"/>
          </w:tcPr>
          <w:p w:rsidR="00D54E3F" w:rsidRPr="00EF5324" w:rsidRDefault="00D54E3F" w:rsidP="00CD1522">
            <w:pPr>
              <w:rPr>
                <w:rFonts w:ascii="Arial" w:hAnsi="Arial" w:cs="Arial"/>
                <w:lang w:val="mn-MN"/>
              </w:rPr>
            </w:pPr>
            <w:r w:rsidRPr="00EF5324">
              <w:rPr>
                <w:rFonts w:ascii="Arial" w:hAnsi="Arial" w:cs="Arial"/>
                <w:lang w:val="mn-MN"/>
              </w:rPr>
              <w:t>Үүрийнтуяа</w:t>
            </w:r>
          </w:p>
        </w:tc>
        <w:tc>
          <w:tcPr>
            <w:tcW w:w="2096" w:type="dxa"/>
            <w:vAlign w:val="bottom"/>
          </w:tcPr>
          <w:p w:rsidR="00D54E3F" w:rsidRPr="00EF5324" w:rsidRDefault="00D54E3F" w:rsidP="00CD1522">
            <w:pPr>
              <w:rPr>
                <w:rFonts w:ascii="Arial" w:hAnsi="Arial" w:cs="Arial"/>
                <w:lang w:val="mn-MN"/>
              </w:rPr>
            </w:pPr>
            <w:r w:rsidRPr="00EF5324">
              <w:rPr>
                <w:rFonts w:ascii="Arial" w:hAnsi="Arial" w:cs="Arial"/>
                <w:lang w:val="mn-MN"/>
              </w:rPr>
              <w:t>ДЕ96091701</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Гантулга</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Үүрийнтуяа</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АЮ91101748</w:t>
            </w:r>
          </w:p>
        </w:tc>
        <w:tc>
          <w:tcPr>
            <w:tcW w:w="2096" w:type="dxa"/>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Пушкин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Үүрийнцолмон</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ХВ87120101</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Төмөрхуяг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Үүрцайх </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УС85112008</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Бямбасүрэн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Үүрцайх</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УУ91031004</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lang w:val="mn-MN"/>
              </w:rPr>
            </w:pPr>
            <w:r w:rsidRPr="00EF5324">
              <w:rPr>
                <w:rFonts w:ascii="Arial" w:hAnsi="Arial" w:cs="Arial"/>
                <w:lang w:val="mn-MN"/>
              </w:rPr>
              <w:t>Баасанхүү</w:t>
            </w:r>
          </w:p>
        </w:tc>
        <w:tc>
          <w:tcPr>
            <w:tcW w:w="2243" w:type="dxa"/>
            <w:noWrap/>
            <w:vAlign w:val="bottom"/>
          </w:tcPr>
          <w:p w:rsidR="00D54E3F" w:rsidRPr="00EF5324" w:rsidRDefault="00D54E3F" w:rsidP="00CD1522">
            <w:pPr>
              <w:rPr>
                <w:rFonts w:ascii="Arial" w:hAnsi="Arial" w:cs="Arial"/>
                <w:lang w:val="mn-MN"/>
              </w:rPr>
            </w:pPr>
            <w:r w:rsidRPr="00EF5324">
              <w:rPr>
                <w:rFonts w:ascii="Arial" w:hAnsi="Arial" w:cs="Arial"/>
                <w:lang w:val="mn-MN"/>
              </w:rPr>
              <w:t>Хандсүрэн</w:t>
            </w:r>
          </w:p>
        </w:tc>
        <w:tc>
          <w:tcPr>
            <w:tcW w:w="2096" w:type="dxa"/>
            <w:vAlign w:val="bottom"/>
          </w:tcPr>
          <w:p w:rsidR="00D54E3F" w:rsidRPr="00EF5324" w:rsidRDefault="00D54E3F" w:rsidP="00CD1522">
            <w:pPr>
              <w:rPr>
                <w:rFonts w:ascii="Arial" w:hAnsi="Arial" w:cs="Arial"/>
                <w:lang w:val="mn-MN"/>
              </w:rPr>
            </w:pPr>
            <w:r w:rsidRPr="00EF5324">
              <w:rPr>
                <w:rFonts w:ascii="Arial" w:hAnsi="Arial" w:cs="Arial"/>
                <w:lang w:val="mn-MN"/>
              </w:rPr>
              <w:t>ХВ87041505</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 xml:space="preserve">9 дүгээр хороо </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Энхбаатар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Халиун </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ум90090242</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Бямбасүрэн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Хатантуул </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ЙЮ85111160</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Гансүх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Хишгээ</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ОС80103001</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Даваажав</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Хишигтогтох</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ПД83061063</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Сунгарав</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Хонгорзул</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УЕ82081601</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lang w:val="mn-MN"/>
              </w:rPr>
            </w:pPr>
            <w:r w:rsidRPr="00EF5324">
              <w:rPr>
                <w:rFonts w:ascii="Arial" w:hAnsi="Arial" w:cs="Arial"/>
                <w:lang w:val="mn-MN"/>
              </w:rPr>
              <w:t xml:space="preserve">Энхтайван </w:t>
            </w:r>
          </w:p>
        </w:tc>
        <w:tc>
          <w:tcPr>
            <w:tcW w:w="2243" w:type="dxa"/>
            <w:noWrap/>
            <w:vAlign w:val="bottom"/>
          </w:tcPr>
          <w:p w:rsidR="00D54E3F" w:rsidRPr="00EF5324" w:rsidRDefault="00D54E3F" w:rsidP="00CD1522">
            <w:pPr>
              <w:rPr>
                <w:rFonts w:ascii="Arial" w:hAnsi="Arial" w:cs="Arial"/>
                <w:lang w:val="mn-MN"/>
              </w:rPr>
            </w:pPr>
            <w:r w:rsidRPr="00EF5324">
              <w:rPr>
                <w:rFonts w:ascii="Arial" w:hAnsi="Arial" w:cs="Arial"/>
                <w:lang w:val="mn-MN"/>
              </w:rPr>
              <w:t>Хоролсүрэн</w:t>
            </w:r>
          </w:p>
        </w:tc>
        <w:tc>
          <w:tcPr>
            <w:tcW w:w="2096" w:type="dxa"/>
            <w:vAlign w:val="bottom"/>
          </w:tcPr>
          <w:p w:rsidR="00D54E3F" w:rsidRPr="00EF5324" w:rsidRDefault="00D54E3F" w:rsidP="00CD1522">
            <w:pPr>
              <w:rPr>
                <w:rFonts w:ascii="Arial" w:hAnsi="Arial" w:cs="Arial"/>
                <w:lang w:val="mn-MN"/>
              </w:rPr>
            </w:pPr>
            <w:r w:rsidRPr="00EF5324">
              <w:rPr>
                <w:rFonts w:ascii="Arial" w:hAnsi="Arial" w:cs="Arial"/>
                <w:lang w:val="mn-MN"/>
              </w:rPr>
              <w:t>ХВ88013009</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Лэгдэнсүрэн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Хоролноров</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СВ90060400</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Буяндэлгэр</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Хэрлэнчимэг</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УМ90042242</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Цээноров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Цогзолмаа </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АЗ85061104</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Оюунцэцэг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Цолмон</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УХ92101446</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Эрдэнэбат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Цогжавхлан</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МФ82121401</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Эрдэнэ-Очир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Цэрэндолгор </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ШГ85110607</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Болдбаатар</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Цэрэннадмид </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УП91010166</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 xml:space="preserve">7 дугаар хороо </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lang w:val="mn-MN"/>
              </w:rPr>
            </w:pPr>
            <w:r w:rsidRPr="00EF5324">
              <w:rPr>
                <w:rFonts w:ascii="Arial" w:hAnsi="Arial" w:cs="Arial"/>
                <w:lang w:val="mn-MN"/>
              </w:rPr>
              <w:t>Сануйдагва</w:t>
            </w:r>
          </w:p>
        </w:tc>
        <w:tc>
          <w:tcPr>
            <w:tcW w:w="2243" w:type="dxa"/>
            <w:noWrap/>
            <w:vAlign w:val="bottom"/>
          </w:tcPr>
          <w:p w:rsidR="00D54E3F" w:rsidRPr="00EF5324" w:rsidRDefault="00D54E3F" w:rsidP="00CD1522">
            <w:pPr>
              <w:rPr>
                <w:rFonts w:ascii="Arial" w:hAnsi="Arial" w:cs="Arial"/>
                <w:lang w:val="mn-MN"/>
              </w:rPr>
            </w:pPr>
            <w:r w:rsidRPr="00EF5324">
              <w:rPr>
                <w:rFonts w:ascii="Arial" w:hAnsi="Arial" w:cs="Arial"/>
                <w:lang w:val="mn-MN"/>
              </w:rPr>
              <w:t>Цэцгээ</w:t>
            </w:r>
          </w:p>
        </w:tc>
        <w:tc>
          <w:tcPr>
            <w:tcW w:w="2096" w:type="dxa"/>
            <w:vAlign w:val="bottom"/>
          </w:tcPr>
          <w:p w:rsidR="00D54E3F" w:rsidRPr="00EF5324" w:rsidRDefault="00D54E3F" w:rsidP="00CD1522">
            <w:pPr>
              <w:rPr>
                <w:rFonts w:ascii="Arial" w:hAnsi="Arial" w:cs="Arial"/>
                <w:lang w:val="mn-MN"/>
              </w:rPr>
            </w:pPr>
            <w:r w:rsidRPr="00EF5324">
              <w:rPr>
                <w:rFonts w:ascii="Arial" w:hAnsi="Arial" w:cs="Arial"/>
                <w:lang w:val="mn-MN"/>
              </w:rPr>
              <w:t>ВА85081301</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Спартикад</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Цэвэлмаа </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УХ92123122</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Түмэндэмбэрэл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Цэнгүүн</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ХЙ88022324</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Даваадорж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Цэнд-Аюуш </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ИТ86111208</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Мижигээ</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Цэдэв</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ВЮ85031767</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Пүрэвжав</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Цэрэнжаргал</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ИЦ92091807</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Дарьжав</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Цэцэгмаа</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ОД88112701</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Гунаажав</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Цэнгэлмаа</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ДС77080603</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Цэрмаа </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ХЕ83010661</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Янсанжав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Чулуунчимэг </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ЧЙ82050560</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Заанхүү</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Шинэбаяр </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ТК85060167</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Рэнцэн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Шинэцэцэг</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ХИ79010162</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Доржваанчиг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Шүрэнцэцэг </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УК94020947</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Нямдорж</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Шүрэнбагана</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ИЙ86021801</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Пүрэвжав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Шүрэнцэцэг </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ЦВ80091660</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Ганчимэг</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Энхзул</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УХ97013103</w:t>
            </w:r>
          </w:p>
        </w:tc>
        <w:tc>
          <w:tcPr>
            <w:tcW w:w="2096" w:type="dxa"/>
          </w:tcPr>
          <w:p w:rsidR="00D54E3F" w:rsidRPr="00EF5324" w:rsidRDefault="00D54E3F" w:rsidP="00CD1522">
            <w:pPr>
              <w:rPr>
                <w:lang w:val="mn-MN"/>
              </w:rPr>
            </w:pPr>
            <w:r w:rsidRPr="00EF5324">
              <w:rPr>
                <w:rFonts w:ascii="Arial" w:hAnsi="Arial" w:cs="Arial"/>
                <w:lang w:val="mn-MN"/>
              </w:rPr>
              <w:t>19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Цогхүү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Энхзул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ЧЕ81030609</w:t>
            </w:r>
          </w:p>
        </w:tc>
        <w:tc>
          <w:tcPr>
            <w:tcW w:w="2096" w:type="dxa"/>
            <w:noWrap/>
            <w:vAlign w:val="center"/>
            <w:hideMark/>
          </w:tcPr>
          <w:p w:rsidR="00D54E3F" w:rsidRPr="00EF5324" w:rsidRDefault="00D54E3F" w:rsidP="00CD1522">
            <w:pPr>
              <w:spacing w:line="240" w:lineRule="auto"/>
              <w:rPr>
                <w:rFonts w:ascii="Arial" w:hAnsi="Arial" w:cs="Arial"/>
                <w:lang w:val="mn-MN"/>
              </w:rPr>
            </w:pPr>
            <w:r w:rsidRPr="00EF5324">
              <w:rPr>
                <w:rFonts w:ascii="Arial" w:hAnsi="Arial" w:cs="Arial"/>
                <w:lang w:val="mn-MN"/>
              </w:rPr>
              <w:t>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Чимэдтогтох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Энхзул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СБ88053004</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Зоригт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Энхзул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ВЮ87083109</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Батсайхан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Энхмаа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МЗ89091667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Мөнгөн </w:t>
            </w:r>
          </w:p>
        </w:tc>
        <w:tc>
          <w:tcPr>
            <w:tcW w:w="2243"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Энхмаа</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НГ83033060</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Рэнцэндамба</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Энхмаа</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ЧБ86121201</w:t>
            </w:r>
          </w:p>
        </w:tc>
        <w:tc>
          <w:tcPr>
            <w:tcW w:w="2096" w:type="dxa"/>
            <w:vAlign w:val="center"/>
            <w:hideMark/>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Ганбат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Энхцэцэг </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УХ88110420</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 Бат-Эрдэнэ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Энхцэцэг  </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ОЮ89051408</w:t>
            </w:r>
          </w:p>
        </w:tc>
        <w:tc>
          <w:tcPr>
            <w:tcW w:w="2096" w:type="dxa"/>
            <w:vAlign w:val="center"/>
            <w:hideMark/>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Оюунцэцэг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Энхцэцэг </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УП94041127</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Мөнгөнчимэг</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Энхчимэг</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ЖЮ86051582</w:t>
            </w:r>
          </w:p>
        </w:tc>
        <w:tc>
          <w:tcPr>
            <w:tcW w:w="2096" w:type="dxa"/>
            <w:vAlign w:val="center"/>
            <w:hideMark/>
          </w:tcPr>
          <w:p w:rsidR="00D54E3F" w:rsidRPr="00EF5324" w:rsidRDefault="00D54E3F" w:rsidP="00CD1522">
            <w:pPr>
              <w:spacing w:line="240" w:lineRule="auto"/>
              <w:rPr>
                <w:rFonts w:ascii="Arial" w:hAnsi="Arial" w:cs="Arial"/>
                <w:lang w:val="mn-MN"/>
              </w:rPr>
            </w:pPr>
            <w:r w:rsidRPr="00EF5324">
              <w:rPr>
                <w:rFonts w:ascii="Arial" w:hAnsi="Arial" w:cs="Arial"/>
                <w:lang w:val="mn-MN"/>
              </w:rPr>
              <w:t>3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Отгонбаяр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Энхчимэг</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ИЮ84122360</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Амгалан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Энхтуул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МИ79081708</w:t>
            </w:r>
          </w:p>
        </w:tc>
        <w:tc>
          <w:tcPr>
            <w:tcW w:w="2096" w:type="dxa"/>
            <w:noWrap/>
            <w:vAlign w:val="center"/>
            <w:hideMark/>
          </w:tcPr>
          <w:p w:rsidR="00D54E3F" w:rsidRPr="00EF5324" w:rsidRDefault="00D54E3F" w:rsidP="00CD1522">
            <w:pPr>
              <w:spacing w:line="240" w:lineRule="auto"/>
              <w:rPr>
                <w:rFonts w:ascii="Arial" w:hAnsi="Arial" w:cs="Arial"/>
                <w:lang w:val="mn-MN"/>
              </w:rPr>
            </w:pPr>
            <w:r w:rsidRPr="00EF5324">
              <w:rPr>
                <w:rFonts w:ascii="Arial" w:hAnsi="Arial" w:cs="Arial"/>
                <w:lang w:val="mn-MN"/>
              </w:rPr>
              <w:t>4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Сүхбаатар</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Энхтуул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ЧП81091963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lang w:val="mn-MN"/>
              </w:rPr>
            </w:pPr>
            <w:r w:rsidRPr="00EF5324">
              <w:rPr>
                <w:rFonts w:ascii="Arial" w:hAnsi="Arial" w:cs="Arial"/>
                <w:lang w:val="mn-MN"/>
              </w:rPr>
              <w:t>Доржготов</w:t>
            </w:r>
          </w:p>
        </w:tc>
        <w:tc>
          <w:tcPr>
            <w:tcW w:w="2243" w:type="dxa"/>
            <w:noWrap/>
            <w:vAlign w:val="bottom"/>
          </w:tcPr>
          <w:p w:rsidR="00D54E3F" w:rsidRPr="00EF5324" w:rsidRDefault="00D54E3F" w:rsidP="00CD1522">
            <w:pPr>
              <w:rPr>
                <w:rFonts w:ascii="Arial" w:hAnsi="Arial" w:cs="Arial"/>
                <w:lang w:val="mn-MN"/>
              </w:rPr>
            </w:pPr>
            <w:r w:rsidRPr="00EF5324">
              <w:rPr>
                <w:rFonts w:ascii="Arial" w:hAnsi="Arial" w:cs="Arial"/>
                <w:lang w:val="mn-MN"/>
              </w:rPr>
              <w:t>Энхтуяа</w:t>
            </w:r>
          </w:p>
        </w:tc>
        <w:tc>
          <w:tcPr>
            <w:tcW w:w="2096" w:type="dxa"/>
            <w:noWrap/>
            <w:vAlign w:val="bottom"/>
          </w:tcPr>
          <w:p w:rsidR="00D54E3F" w:rsidRPr="00EF5324" w:rsidRDefault="00D54E3F" w:rsidP="00CD1522">
            <w:pPr>
              <w:rPr>
                <w:rFonts w:ascii="Arial" w:hAnsi="Arial" w:cs="Arial"/>
                <w:lang w:val="mn-MN"/>
              </w:rPr>
            </w:pPr>
            <w:r w:rsidRPr="00EF5324">
              <w:rPr>
                <w:rFonts w:ascii="Arial" w:hAnsi="Arial" w:cs="Arial"/>
                <w:lang w:val="mn-MN"/>
              </w:rPr>
              <w:t>ЧГ82060102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9 дүгээр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Лхагва</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Энхтуяа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ХН77092307</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Чойдогсүрэн</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Энх-Од </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ЦЗ84011205</w:t>
            </w:r>
          </w:p>
        </w:tc>
        <w:tc>
          <w:tcPr>
            <w:tcW w:w="2096" w:type="dxa"/>
            <w:vAlign w:val="center"/>
            <w:hideMark/>
          </w:tcPr>
          <w:p w:rsidR="00D54E3F" w:rsidRPr="00EF5324" w:rsidRDefault="00D54E3F" w:rsidP="00CD1522">
            <w:pPr>
              <w:spacing w:line="240" w:lineRule="auto"/>
              <w:rPr>
                <w:rFonts w:ascii="Arial" w:hAnsi="Arial" w:cs="Arial"/>
                <w:lang w:val="mn-MN"/>
              </w:rPr>
            </w:pPr>
            <w:r w:rsidRPr="00EF5324">
              <w:rPr>
                <w:rFonts w:ascii="Arial" w:hAnsi="Arial" w:cs="Arial"/>
                <w:lang w:val="mn-MN"/>
              </w:rPr>
              <w:t>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Орсоо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Энхжин</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ЦЖ80090268</w:t>
            </w:r>
          </w:p>
        </w:tc>
        <w:tc>
          <w:tcPr>
            <w:tcW w:w="2096" w:type="dxa"/>
            <w:noWrap/>
            <w:vAlign w:val="center"/>
            <w:hideMark/>
          </w:tcPr>
          <w:p w:rsidR="00D54E3F" w:rsidRPr="00EF5324" w:rsidRDefault="00D54E3F" w:rsidP="00CD1522">
            <w:pPr>
              <w:spacing w:line="240" w:lineRule="auto"/>
              <w:rPr>
                <w:rFonts w:ascii="Arial" w:hAnsi="Arial" w:cs="Arial"/>
                <w:lang w:val="mn-MN"/>
              </w:rPr>
            </w:pPr>
            <w:r w:rsidRPr="00EF5324">
              <w:rPr>
                <w:rFonts w:ascii="Arial" w:hAnsi="Arial" w:cs="Arial"/>
                <w:lang w:val="mn-MN"/>
              </w:rPr>
              <w:t>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Гонгор</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Энхтүвшин</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ШБ79010261</w:t>
            </w:r>
          </w:p>
        </w:tc>
        <w:tc>
          <w:tcPr>
            <w:tcW w:w="2096" w:type="dxa"/>
            <w:noWrap/>
            <w:vAlign w:val="center"/>
            <w:hideMark/>
          </w:tcPr>
          <w:p w:rsidR="00D54E3F" w:rsidRPr="00EF5324" w:rsidRDefault="00D54E3F" w:rsidP="00CD1522">
            <w:pPr>
              <w:spacing w:line="240" w:lineRule="auto"/>
              <w:rPr>
                <w:rFonts w:ascii="Arial" w:hAnsi="Arial" w:cs="Arial"/>
                <w:lang w:val="mn-MN"/>
              </w:rPr>
            </w:pPr>
            <w:r w:rsidRPr="00EF5324">
              <w:rPr>
                <w:rFonts w:ascii="Arial" w:hAnsi="Arial" w:cs="Arial"/>
                <w:lang w:val="mn-MN"/>
              </w:rPr>
              <w:t>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Гантулга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Энхжаргал</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ХД85030603</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12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Мягмарсүрэн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Энхжаргал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НЙ86012802</w:t>
            </w:r>
          </w:p>
        </w:tc>
        <w:tc>
          <w:tcPr>
            <w:tcW w:w="2096" w:type="dxa"/>
            <w:vAlign w:val="center"/>
            <w:hideMark/>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Батбаяр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Энхжаргал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ЦЕ86101169</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Сайнбилэг</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Энхжаргал </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ЙГ81070505</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Баттогтох</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Элбэгбаяр</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ДЮ85110201</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16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Ичинхорлоо</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Элбэгзаяа</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ВЕ82090205</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Даваасамбуу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Энхзаяа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ТЖ82041105</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15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Уртнасан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Энхсайхан </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ДВ76031609</w:t>
            </w:r>
          </w:p>
        </w:tc>
        <w:tc>
          <w:tcPr>
            <w:tcW w:w="2096" w:type="dxa"/>
            <w:noWrap/>
            <w:vAlign w:val="center"/>
            <w:hideMark/>
          </w:tcPr>
          <w:p w:rsidR="00D54E3F" w:rsidRPr="00EF5324" w:rsidRDefault="00D54E3F" w:rsidP="00CD1522">
            <w:pPr>
              <w:spacing w:line="240" w:lineRule="auto"/>
              <w:rPr>
                <w:rFonts w:ascii="Arial" w:hAnsi="Arial" w:cs="Arial"/>
                <w:lang w:val="mn-MN"/>
              </w:rPr>
            </w:pPr>
            <w:r w:rsidRPr="00EF5324">
              <w:rPr>
                <w:rFonts w:ascii="Arial" w:hAnsi="Arial" w:cs="Arial"/>
                <w:lang w:val="mn-MN"/>
              </w:rPr>
              <w:t>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spacing w:after="0" w:line="240" w:lineRule="auto"/>
              <w:rPr>
                <w:rFonts w:ascii="Arial" w:hAnsi="Arial" w:cs="Arial"/>
                <w:color w:val="000000"/>
                <w:lang w:val="mn-MN"/>
              </w:rPr>
            </w:pPr>
            <w:r w:rsidRPr="00EF5324">
              <w:rPr>
                <w:rFonts w:ascii="Arial" w:hAnsi="Arial" w:cs="Arial"/>
                <w:color w:val="000000"/>
                <w:lang w:val="mn-MN"/>
              </w:rPr>
              <w:t xml:space="preserve">Батаа </w:t>
            </w:r>
          </w:p>
        </w:tc>
        <w:tc>
          <w:tcPr>
            <w:tcW w:w="2243"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Энхномин </w:t>
            </w:r>
          </w:p>
        </w:tc>
        <w:tc>
          <w:tcPr>
            <w:tcW w:w="2096" w:type="dxa"/>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УЧ92071621</w:t>
            </w:r>
          </w:p>
        </w:tc>
        <w:tc>
          <w:tcPr>
            <w:tcW w:w="2096" w:type="dxa"/>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18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Чулуунбаатар </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Эрдэнэтуяа</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УХ80080700</w:t>
            </w:r>
          </w:p>
        </w:tc>
        <w:tc>
          <w:tcPr>
            <w:tcW w:w="2096" w:type="dxa"/>
            <w:vAlign w:val="center"/>
            <w:hideMark/>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Бум-Эрдэнэ</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Эрдэнэтунгаа</w:t>
            </w: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ШД83111403</w:t>
            </w:r>
          </w:p>
        </w:tc>
        <w:tc>
          <w:tcPr>
            <w:tcW w:w="2096" w:type="dxa"/>
            <w:noWrap/>
            <w:vAlign w:val="center"/>
            <w:hideMark/>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Баттулга</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Эрдэнэчимэг</w:t>
            </w:r>
          </w:p>
        </w:tc>
        <w:tc>
          <w:tcPr>
            <w:tcW w:w="2096" w:type="dxa"/>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ИЗ82070608</w:t>
            </w:r>
          </w:p>
        </w:tc>
        <w:tc>
          <w:tcPr>
            <w:tcW w:w="2096" w:type="dxa"/>
            <w:vAlign w:val="center"/>
            <w:hideMark/>
          </w:tcPr>
          <w:p w:rsidR="00D54E3F" w:rsidRPr="00EF5324" w:rsidRDefault="00D54E3F" w:rsidP="00CD1522">
            <w:pPr>
              <w:spacing w:line="240" w:lineRule="auto"/>
              <w:rPr>
                <w:rFonts w:ascii="Arial" w:hAnsi="Arial" w:cs="Arial"/>
                <w:lang w:val="mn-MN"/>
              </w:rPr>
            </w:pPr>
            <w:r w:rsidRPr="00EF5324">
              <w:rPr>
                <w:rFonts w:ascii="Arial" w:hAnsi="Arial" w:cs="Arial"/>
                <w:lang w:val="mn-MN"/>
              </w:rPr>
              <w:t>10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Наранхүү</w:t>
            </w: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Эрдэнэ-Өлзий</w:t>
            </w:r>
          </w:p>
        </w:tc>
        <w:tc>
          <w:tcPr>
            <w:tcW w:w="2096" w:type="dxa"/>
            <w:tcBorders>
              <w:top w:val="single" w:sz="4" w:space="0" w:color="auto"/>
              <w:left w:val="nil"/>
              <w:bottom w:val="single" w:sz="4" w:space="0" w:color="auto"/>
              <w:right w:val="single" w:sz="4" w:space="0" w:color="auto"/>
            </w:tcBorders>
            <w:shd w:val="clear" w:color="auto" w:fill="auto"/>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АД86081502</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Дамдинсүрэн</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Эрдэнэтогос</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ЧБ77052001</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Баярмагнай</w:t>
            </w:r>
          </w:p>
        </w:tc>
        <w:tc>
          <w:tcPr>
            <w:tcW w:w="2243" w:type="dxa"/>
            <w:noWrap/>
            <w:vAlign w:val="bottom"/>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Эрдэнэцацрал</w:t>
            </w:r>
          </w:p>
        </w:tc>
        <w:tc>
          <w:tcPr>
            <w:tcW w:w="2096" w:type="dxa"/>
            <w:noWrap/>
            <w:vAlign w:val="center"/>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УУ89032868</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17 дугаар хороо</w:t>
            </w:r>
          </w:p>
        </w:tc>
      </w:tr>
      <w:tr w:rsidR="00D54E3F" w:rsidRPr="00EF5324" w:rsidTr="00CD1522">
        <w:trPr>
          <w:trHeight w:val="345"/>
        </w:trPr>
        <w:tc>
          <w:tcPr>
            <w:tcW w:w="863" w:type="dxa"/>
            <w:noWrap/>
            <w:vAlign w:val="center"/>
          </w:tcPr>
          <w:p w:rsidR="00D54E3F" w:rsidRPr="00EF5324" w:rsidRDefault="00D54E3F" w:rsidP="00CD1522">
            <w:pPr>
              <w:pStyle w:val="ListParagraph"/>
              <w:numPr>
                <w:ilvl w:val="0"/>
                <w:numId w:val="6"/>
              </w:numPr>
              <w:spacing w:line="240" w:lineRule="auto"/>
              <w:ind w:left="314" w:hanging="30"/>
              <w:jc w:val="center"/>
              <w:rPr>
                <w:rFonts w:ascii="Arial" w:hAnsi="Arial" w:cs="Arial"/>
              </w:rPr>
            </w:pP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 xml:space="preserve">Жамъян </w:t>
            </w:r>
          </w:p>
        </w:tc>
        <w:tc>
          <w:tcPr>
            <w:tcW w:w="2243"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Эрдэнэцэцэг</w:t>
            </w:r>
          </w:p>
        </w:tc>
        <w:tc>
          <w:tcPr>
            <w:tcW w:w="2096" w:type="dxa"/>
            <w:noWrap/>
          </w:tcPr>
          <w:p w:rsidR="00D54E3F" w:rsidRPr="00EF5324" w:rsidRDefault="00D54E3F" w:rsidP="00CD1522">
            <w:pPr>
              <w:rPr>
                <w:rFonts w:ascii="Arial" w:hAnsi="Arial" w:cs="Arial"/>
                <w:color w:val="000000"/>
                <w:lang w:val="mn-MN"/>
              </w:rPr>
            </w:pPr>
            <w:r w:rsidRPr="00EF5324">
              <w:rPr>
                <w:rFonts w:ascii="Arial" w:hAnsi="Arial" w:cs="Arial"/>
                <w:color w:val="000000"/>
                <w:lang w:val="mn-MN"/>
              </w:rPr>
              <w:t>МВ87052900</w:t>
            </w:r>
          </w:p>
        </w:tc>
        <w:tc>
          <w:tcPr>
            <w:tcW w:w="2096" w:type="dxa"/>
            <w:noWrap/>
            <w:vAlign w:val="center"/>
          </w:tcPr>
          <w:p w:rsidR="00D54E3F" w:rsidRPr="00EF5324" w:rsidRDefault="00D54E3F" w:rsidP="00CD1522">
            <w:pPr>
              <w:spacing w:line="240" w:lineRule="auto"/>
              <w:rPr>
                <w:rFonts w:ascii="Arial" w:hAnsi="Arial" w:cs="Arial"/>
                <w:lang w:val="mn-MN"/>
              </w:rPr>
            </w:pPr>
            <w:r w:rsidRPr="00EF5324">
              <w:rPr>
                <w:rFonts w:ascii="Arial" w:hAnsi="Arial" w:cs="Arial"/>
                <w:lang w:val="mn-MN"/>
              </w:rPr>
              <w:t>14 дүгээр хороо</w:t>
            </w:r>
          </w:p>
        </w:tc>
      </w:tr>
    </w:tbl>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D54E3F" w:rsidRPr="00EF5324" w:rsidRDefault="00D54E3F" w:rsidP="00D54E3F">
      <w:pPr>
        <w:spacing w:after="0"/>
        <w:jc w:val="center"/>
        <w:rPr>
          <w:rFonts w:ascii="Arial" w:eastAsia="Calibri" w:hAnsi="Arial" w:cs="Arial"/>
          <w:noProof/>
          <w:color w:val="000000" w:themeColor="text1"/>
          <w:sz w:val="24"/>
          <w:szCs w:val="24"/>
          <w:lang w:val="mn-MN"/>
        </w:rPr>
      </w:pPr>
    </w:p>
    <w:p w:rsidR="005037CA" w:rsidRPr="00EF5324" w:rsidRDefault="005037CA">
      <w:pPr>
        <w:rPr>
          <w:lang w:val="mn-MN"/>
        </w:rPr>
      </w:pPr>
    </w:p>
    <w:sectPr w:rsidR="005037CA" w:rsidRPr="00EF5324" w:rsidSect="00F42573">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54455"/>
    <w:multiLevelType w:val="hybridMultilevel"/>
    <w:tmpl w:val="AF68A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01C4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48252C"/>
    <w:multiLevelType w:val="hybridMultilevel"/>
    <w:tmpl w:val="3BB4BE84"/>
    <w:lvl w:ilvl="0" w:tplc="04500011">
      <w:start w:val="1"/>
      <w:numFmt w:val="decimal"/>
      <w:lvlText w:val="%1)"/>
      <w:lvlJc w:val="left"/>
      <w:pPr>
        <w:ind w:left="1440" w:hanging="360"/>
      </w:pPr>
      <w:rPr>
        <w:rFonts w:hint="default"/>
      </w:rPr>
    </w:lvl>
    <w:lvl w:ilvl="1" w:tplc="04500019">
      <w:start w:val="1"/>
      <w:numFmt w:val="lowerLetter"/>
      <w:lvlText w:val="%2."/>
      <w:lvlJc w:val="left"/>
      <w:pPr>
        <w:ind w:left="1800" w:hanging="360"/>
      </w:pPr>
    </w:lvl>
    <w:lvl w:ilvl="2" w:tplc="0450001B">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3" w15:restartNumberingAfterBreak="0">
    <w:nsid w:val="29FA07C1"/>
    <w:multiLevelType w:val="hybridMultilevel"/>
    <w:tmpl w:val="47DAC43A"/>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 w15:restartNumberingAfterBreak="0">
    <w:nsid w:val="332A1E5C"/>
    <w:multiLevelType w:val="multilevel"/>
    <w:tmpl w:val="4F2CD2E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556EBE"/>
    <w:multiLevelType w:val="hybridMultilevel"/>
    <w:tmpl w:val="BCA8FE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4B3730A6"/>
    <w:multiLevelType w:val="multilevel"/>
    <w:tmpl w:val="260E3874"/>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55D4768C"/>
    <w:multiLevelType w:val="hybridMultilevel"/>
    <w:tmpl w:val="6D327470"/>
    <w:lvl w:ilvl="0" w:tplc="2B4C5CDA">
      <w:start w:val="1"/>
      <w:numFmt w:val="decimal"/>
      <w:lvlText w:val="%1."/>
      <w:lvlJc w:val="right"/>
      <w:pPr>
        <w:ind w:left="928" w:hanging="360"/>
      </w:pPr>
      <w:rPr>
        <w:rFonts w:hint="default"/>
      </w:rPr>
    </w:lvl>
    <w:lvl w:ilvl="1" w:tplc="04500019">
      <w:start w:val="1"/>
      <w:numFmt w:val="lowerLetter"/>
      <w:lvlText w:val="%2."/>
      <w:lvlJc w:val="left"/>
      <w:pPr>
        <w:ind w:left="1364" w:hanging="360"/>
      </w:pPr>
    </w:lvl>
    <w:lvl w:ilvl="2" w:tplc="0450001B">
      <w:start w:val="1"/>
      <w:numFmt w:val="lowerRoman"/>
      <w:lvlText w:val="%3."/>
      <w:lvlJc w:val="right"/>
      <w:pPr>
        <w:ind w:left="2084" w:hanging="180"/>
      </w:pPr>
    </w:lvl>
    <w:lvl w:ilvl="3" w:tplc="0450000F">
      <w:start w:val="1"/>
      <w:numFmt w:val="decimal"/>
      <w:lvlText w:val="%4."/>
      <w:lvlJc w:val="left"/>
      <w:pPr>
        <w:ind w:left="2804" w:hanging="360"/>
      </w:pPr>
    </w:lvl>
    <w:lvl w:ilvl="4" w:tplc="04500019">
      <w:start w:val="1"/>
      <w:numFmt w:val="lowerLetter"/>
      <w:lvlText w:val="%5."/>
      <w:lvlJc w:val="left"/>
      <w:pPr>
        <w:ind w:left="3524" w:hanging="360"/>
      </w:pPr>
    </w:lvl>
    <w:lvl w:ilvl="5" w:tplc="0450001B">
      <w:start w:val="1"/>
      <w:numFmt w:val="lowerRoman"/>
      <w:lvlText w:val="%6."/>
      <w:lvlJc w:val="right"/>
      <w:pPr>
        <w:ind w:left="4244" w:hanging="180"/>
      </w:pPr>
    </w:lvl>
    <w:lvl w:ilvl="6" w:tplc="0450000F">
      <w:start w:val="1"/>
      <w:numFmt w:val="decimal"/>
      <w:lvlText w:val="%7."/>
      <w:lvlJc w:val="left"/>
      <w:pPr>
        <w:ind w:left="4964" w:hanging="360"/>
      </w:pPr>
    </w:lvl>
    <w:lvl w:ilvl="7" w:tplc="04500019">
      <w:start w:val="1"/>
      <w:numFmt w:val="lowerLetter"/>
      <w:lvlText w:val="%8."/>
      <w:lvlJc w:val="left"/>
      <w:pPr>
        <w:ind w:left="5684" w:hanging="360"/>
      </w:pPr>
    </w:lvl>
    <w:lvl w:ilvl="8" w:tplc="0450001B">
      <w:start w:val="1"/>
      <w:numFmt w:val="lowerRoman"/>
      <w:lvlText w:val="%9."/>
      <w:lvlJc w:val="right"/>
      <w:pPr>
        <w:ind w:left="6404" w:hanging="180"/>
      </w:pPr>
    </w:lvl>
  </w:abstractNum>
  <w:abstractNum w:abstractNumId="8" w15:restartNumberingAfterBreak="0">
    <w:nsid w:val="5BDE1B09"/>
    <w:multiLevelType w:val="multilevel"/>
    <w:tmpl w:val="A2FC4EC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E9A64B2"/>
    <w:multiLevelType w:val="hybridMultilevel"/>
    <w:tmpl w:val="A432BA44"/>
    <w:lvl w:ilvl="0" w:tplc="0450000F">
      <w:start w:val="1"/>
      <w:numFmt w:val="decimal"/>
      <w:lvlText w:val="%1."/>
      <w:lvlJc w:val="left"/>
      <w:pPr>
        <w:ind w:left="502" w:hanging="360"/>
      </w:pPr>
    </w:lvl>
    <w:lvl w:ilvl="1" w:tplc="04500019">
      <w:start w:val="1"/>
      <w:numFmt w:val="lowerLetter"/>
      <w:lvlText w:val="%2."/>
      <w:lvlJc w:val="left"/>
      <w:pPr>
        <w:ind w:left="1222" w:hanging="360"/>
      </w:pPr>
    </w:lvl>
    <w:lvl w:ilvl="2" w:tplc="0450001B">
      <w:start w:val="1"/>
      <w:numFmt w:val="lowerRoman"/>
      <w:lvlText w:val="%3."/>
      <w:lvlJc w:val="right"/>
      <w:pPr>
        <w:ind w:left="1942" w:hanging="180"/>
      </w:pPr>
    </w:lvl>
    <w:lvl w:ilvl="3" w:tplc="0450000F">
      <w:start w:val="1"/>
      <w:numFmt w:val="decimal"/>
      <w:lvlText w:val="%4."/>
      <w:lvlJc w:val="left"/>
      <w:pPr>
        <w:ind w:left="2662" w:hanging="360"/>
      </w:pPr>
    </w:lvl>
    <w:lvl w:ilvl="4" w:tplc="04500019">
      <w:start w:val="1"/>
      <w:numFmt w:val="lowerLetter"/>
      <w:lvlText w:val="%5."/>
      <w:lvlJc w:val="left"/>
      <w:pPr>
        <w:ind w:left="3382" w:hanging="360"/>
      </w:pPr>
    </w:lvl>
    <w:lvl w:ilvl="5" w:tplc="0450001B">
      <w:start w:val="1"/>
      <w:numFmt w:val="lowerRoman"/>
      <w:lvlText w:val="%6."/>
      <w:lvlJc w:val="right"/>
      <w:pPr>
        <w:ind w:left="4102" w:hanging="180"/>
      </w:pPr>
    </w:lvl>
    <w:lvl w:ilvl="6" w:tplc="0450000F">
      <w:start w:val="1"/>
      <w:numFmt w:val="decimal"/>
      <w:lvlText w:val="%7."/>
      <w:lvlJc w:val="left"/>
      <w:pPr>
        <w:ind w:left="4822" w:hanging="360"/>
      </w:pPr>
    </w:lvl>
    <w:lvl w:ilvl="7" w:tplc="04500019">
      <w:start w:val="1"/>
      <w:numFmt w:val="lowerLetter"/>
      <w:lvlText w:val="%8."/>
      <w:lvlJc w:val="left"/>
      <w:pPr>
        <w:ind w:left="5542" w:hanging="360"/>
      </w:pPr>
    </w:lvl>
    <w:lvl w:ilvl="8" w:tplc="0450001B">
      <w:start w:val="1"/>
      <w:numFmt w:val="lowerRoman"/>
      <w:lvlText w:val="%9."/>
      <w:lvlJc w:val="right"/>
      <w:pPr>
        <w:ind w:left="6262" w:hanging="180"/>
      </w:pPr>
    </w:lvl>
  </w:abstractNum>
  <w:abstractNum w:abstractNumId="10" w15:restartNumberingAfterBreak="0">
    <w:nsid w:val="77111A46"/>
    <w:multiLevelType w:val="hybridMultilevel"/>
    <w:tmpl w:val="2116BF22"/>
    <w:lvl w:ilvl="0" w:tplc="0450000F">
      <w:start w:val="1"/>
      <w:numFmt w:val="decimal"/>
      <w:lvlText w:val="%1."/>
      <w:lvlJc w:val="left"/>
      <w:pPr>
        <w:ind w:left="644" w:hanging="360"/>
      </w:pPr>
    </w:lvl>
    <w:lvl w:ilvl="1" w:tplc="04500019">
      <w:start w:val="1"/>
      <w:numFmt w:val="lowerLetter"/>
      <w:lvlText w:val="%2."/>
      <w:lvlJc w:val="left"/>
      <w:pPr>
        <w:ind w:left="1364" w:hanging="360"/>
      </w:pPr>
    </w:lvl>
    <w:lvl w:ilvl="2" w:tplc="0450001B">
      <w:start w:val="1"/>
      <w:numFmt w:val="lowerRoman"/>
      <w:lvlText w:val="%3."/>
      <w:lvlJc w:val="right"/>
      <w:pPr>
        <w:ind w:left="2084" w:hanging="180"/>
      </w:pPr>
    </w:lvl>
    <w:lvl w:ilvl="3" w:tplc="0450000F">
      <w:start w:val="1"/>
      <w:numFmt w:val="decimal"/>
      <w:lvlText w:val="%4."/>
      <w:lvlJc w:val="left"/>
      <w:pPr>
        <w:ind w:left="2804" w:hanging="360"/>
      </w:pPr>
    </w:lvl>
    <w:lvl w:ilvl="4" w:tplc="04500019">
      <w:start w:val="1"/>
      <w:numFmt w:val="lowerLetter"/>
      <w:lvlText w:val="%5."/>
      <w:lvlJc w:val="left"/>
      <w:pPr>
        <w:ind w:left="3524" w:hanging="360"/>
      </w:pPr>
    </w:lvl>
    <w:lvl w:ilvl="5" w:tplc="0450001B">
      <w:start w:val="1"/>
      <w:numFmt w:val="lowerRoman"/>
      <w:lvlText w:val="%6."/>
      <w:lvlJc w:val="right"/>
      <w:pPr>
        <w:ind w:left="4244" w:hanging="180"/>
      </w:pPr>
    </w:lvl>
    <w:lvl w:ilvl="6" w:tplc="0450000F">
      <w:start w:val="1"/>
      <w:numFmt w:val="decimal"/>
      <w:lvlText w:val="%7."/>
      <w:lvlJc w:val="left"/>
      <w:pPr>
        <w:ind w:left="4964" w:hanging="360"/>
      </w:pPr>
    </w:lvl>
    <w:lvl w:ilvl="7" w:tplc="04500019">
      <w:start w:val="1"/>
      <w:numFmt w:val="lowerLetter"/>
      <w:lvlText w:val="%8."/>
      <w:lvlJc w:val="left"/>
      <w:pPr>
        <w:ind w:left="5684" w:hanging="360"/>
      </w:pPr>
    </w:lvl>
    <w:lvl w:ilvl="8" w:tplc="0450001B">
      <w:start w:val="1"/>
      <w:numFmt w:val="lowerRoman"/>
      <w:lvlText w:val="%9."/>
      <w:lvlJc w:val="right"/>
      <w:pPr>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3F"/>
    <w:rsid w:val="00012133"/>
    <w:rsid w:val="00014062"/>
    <w:rsid w:val="0001615F"/>
    <w:rsid w:val="0002444B"/>
    <w:rsid w:val="0003761D"/>
    <w:rsid w:val="0005134C"/>
    <w:rsid w:val="00051EED"/>
    <w:rsid w:val="00057628"/>
    <w:rsid w:val="000706D7"/>
    <w:rsid w:val="00071777"/>
    <w:rsid w:val="00094315"/>
    <w:rsid w:val="000B04D6"/>
    <w:rsid w:val="000C0999"/>
    <w:rsid w:val="000C121A"/>
    <w:rsid w:val="000C21DB"/>
    <w:rsid w:val="000D4745"/>
    <w:rsid w:val="000D75BB"/>
    <w:rsid w:val="000E56AE"/>
    <w:rsid w:val="000F1452"/>
    <w:rsid w:val="000F3DF7"/>
    <w:rsid w:val="000F4F45"/>
    <w:rsid w:val="00104C2C"/>
    <w:rsid w:val="0011251A"/>
    <w:rsid w:val="00124C08"/>
    <w:rsid w:val="00127084"/>
    <w:rsid w:val="0013398B"/>
    <w:rsid w:val="00135751"/>
    <w:rsid w:val="00136ED2"/>
    <w:rsid w:val="00142EDA"/>
    <w:rsid w:val="0017623B"/>
    <w:rsid w:val="001909BE"/>
    <w:rsid w:val="001A1376"/>
    <w:rsid w:val="001A5EF8"/>
    <w:rsid w:val="001C3EF0"/>
    <w:rsid w:val="001E6E53"/>
    <w:rsid w:val="001F7FF3"/>
    <w:rsid w:val="00223D33"/>
    <w:rsid w:val="00224D7F"/>
    <w:rsid w:val="00226D93"/>
    <w:rsid w:val="00227408"/>
    <w:rsid w:val="002525EF"/>
    <w:rsid w:val="00263683"/>
    <w:rsid w:val="0026537B"/>
    <w:rsid w:val="00266C5D"/>
    <w:rsid w:val="002835F9"/>
    <w:rsid w:val="00284003"/>
    <w:rsid w:val="00290386"/>
    <w:rsid w:val="002B3809"/>
    <w:rsid w:val="002B70CF"/>
    <w:rsid w:val="002D3B15"/>
    <w:rsid w:val="0030120C"/>
    <w:rsid w:val="0032350A"/>
    <w:rsid w:val="0033169C"/>
    <w:rsid w:val="00332A3A"/>
    <w:rsid w:val="00336FA9"/>
    <w:rsid w:val="00340B17"/>
    <w:rsid w:val="00346D7F"/>
    <w:rsid w:val="00355817"/>
    <w:rsid w:val="00357932"/>
    <w:rsid w:val="00360FD9"/>
    <w:rsid w:val="00381157"/>
    <w:rsid w:val="0038569F"/>
    <w:rsid w:val="00391CAA"/>
    <w:rsid w:val="003B0CD4"/>
    <w:rsid w:val="003B2D37"/>
    <w:rsid w:val="003B6D44"/>
    <w:rsid w:val="003E5338"/>
    <w:rsid w:val="003F2A8A"/>
    <w:rsid w:val="0040186E"/>
    <w:rsid w:val="00401E2B"/>
    <w:rsid w:val="0040348A"/>
    <w:rsid w:val="004206D7"/>
    <w:rsid w:val="004267E1"/>
    <w:rsid w:val="00427533"/>
    <w:rsid w:val="0046246E"/>
    <w:rsid w:val="00482C77"/>
    <w:rsid w:val="00486724"/>
    <w:rsid w:val="004872F6"/>
    <w:rsid w:val="0049439F"/>
    <w:rsid w:val="004B4C3D"/>
    <w:rsid w:val="004C2551"/>
    <w:rsid w:val="004C2D9F"/>
    <w:rsid w:val="004C61DD"/>
    <w:rsid w:val="004E0D9C"/>
    <w:rsid w:val="004E5F66"/>
    <w:rsid w:val="005037CA"/>
    <w:rsid w:val="00503D05"/>
    <w:rsid w:val="00504FD4"/>
    <w:rsid w:val="00505348"/>
    <w:rsid w:val="005149F1"/>
    <w:rsid w:val="005162E0"/>
    <w:rsid w:val="00520D13"/>
    <w:rsid w:val="005308FB"/>
    <w:rsid w:val="00531032"/>
    <w:rsid w:val="005314E0"/>
    <w:rsid w:val="00536B04"/>
    <w:rsid w:val="005406C5"/>
    <w:rsid w:val="00541180"/>
    <w:rsid w:val="00562D3B"/>
    <w:rsid w:val="00590684"/>
    <w:rsid w:val="00593CE9"/>
    <w:rsid w:val="00595F1E"/>
    <w:rsid w:val="005A6185"/>
    <w:rsid w:val="005B0CC9"/>
    <w:rsid w:val="005B7571"/>
    <w:rsid w:val="005C3AE1"/>
    <w:rsid w:val="005C667E"/>
    <w:rsid w:val="005C6F0E"/>
    <w:rsid w:val="005E607C"/>
    <w:rsid w:val="005E63DC"/>
    <w:rsid w:val="00603718"/>
    <w:rsid w:val="00607E59"/>
    <w:rsid w:val="00612CDC"/>
    <w:rsid w:val="006435D3"/>
    <w:rsid w:val="00647C4F"/>
    <w:rsid w:val="00651FB8"/>
    <w:rsid w:val="00671BA8"/>
    <w:rsid w:val="00690493"/>
    <w:rsid w:val="006A16EB"/>
    <w:rsid w:val="006A4861"/>
    <w:rsid w:val="006B1A40"/>
    <w:rsid w:val="006B48BB"/>
    <w:rsid w:val="006D1FF6"/>
    <w:rsid w:val="006E26FD"/>
    <w:rsid w:val="006E5026"/>
    <w:rsid w:val="006E73DF"/>
    <w:rsid w:val="006F2F5C"/>
    <w:rsid w:val="00711C8B"/>
    <w:rsid w:val="007173EB"/>
    <w:rsid w:val="00732B5C"/>
    <w:rsid w:val="00735BB7"/>
    <w:rsid w:val="00740556"/>
    <w:rsid w:val="0074250F"/>
    <w:rsid w:val="00745569"/>
    <w:rsid w:val="007514BD"/>
    <w:rsid w:val="00752AE0"/>
    <w:rsid w:val="00752D71"/>
    <w:rsid w:val="0075335E"/>
    <w:rsid w:val="00757E04"/>
    <w:rsid w:val="00766241"/>
    <w:rsid w:val="007876CB"/>
    <w:rsid w:val="00787EBA"/>
    <w:rsid w:val="0079495F"/>
    <w:rsid w:val="007A5F29"/>
    <w:rsid w:val="007B3A78"/>
    <w:rsid w:val="007B7F5C"/>
    <w:rsid w:val="007C65FC"/>
    <w:rsid w:val="007F3102"/>
    <w:rsid w:val="007F748B"/>
    <w:rsid w:val="00801C55"/>
    <w:rsid w:val="00810DE1"/>
    <w:rsid w:val="00812AEF"/>
    <w:rsid w:val="00834FE3"/>
    <w:rsid w:val="008473E9"/>
    <w:rsid w:val="00852365"/>
    <w:rsid w:val="00865BE2"/>
    <w:rsid w:val="008772C0"/>
    <w:rsid w:val="008A23BB"/>
    <w:rsid w:val="008A64A0"/>
    <w:rsid w:val="008B0497"/>
    <w:rsid w:val="008B4B25"/>
    <w:rsid w:val="008B7E76"/>
    <w:rsid w:val="008D1CC8"/>
    <w:rsid w:val="008D3463"/>
    <w:rsid w:val="008D6FF2"/>
    <w:rsid w:val="00906552"/>
    <w:rsid w:val="009149B7"/>
    <w:rsid w:val="009223DF"/>
    <w:rsid w:val="009225CA"/>
    <w:rsid w:val="00924B9C"/>
    <w:rsid w:val="00947B83"/>
    <w:rsid w:val="009519E2"/>
    <w:rsid w:val="00952817"/>
    <w:rsid w:val="009617EA"/>
    <w:rsid w:val="009926DB"/>
    <w:rsid w:val="00993A87"/>
    <w:rsid w:val="00994023"/>
    <w:rsid w:val="009A5A43"/>
    <w:rsid w:val="009B53F8"/>
    <w:rsid w:val="009C161B"/>
    <w:rsid w:val="009E1AB6"/>
    <w:rsid w:val="009E5033"/>
    <w:rsid w:val="00A06FDC"/>
    <w:rsid w:val="00A20F3A"/>
    <w:rsid w:val="00A5594D"/>
    <w:rsid w:val="00A55FF1"/>
    <w:rsid w:val="00A83EB7"/>
    <w:rsid w:val="00A87818"/>
    <w:rsid w:val="00A91ED5"/>
    <w:rsid w:val="00A9282D"/>
    <w:rsid w:val="00A93724"/>
    <w:rsid w:val="00A97B6E"/>
    <w:rsid w:val="00AB53E1"/>
    <w:rsid w:val="00AF7986"/>
    <w:rsid w:val="00B03FF9"/>
    <w:rsid w:val="00B2082E"/>
    <w:rsid w:val="00B23FFC"/>
    <w:rsid w:val="00B275DC"/>
    <w:rsid w:val="00B31346"/>
    <w:rsid w:val="00B5574D"/>
    <w:rsid w:val="00B55ECA"/>
    <w:rsid w:val="00B76CD4"/>
    <w:rsid w:val="00B771DC"/>
    <w:rsid w:val="00B85EE0"/>
    <w:rsid w:val="00B93907"/>
    <w:rsid w:val="00B954D6"/>
    <w:rsid w:val="00B95F74"/>
    <w:rsid w:val="00BA527B"/>
    <w:rsid w:val="00BB05D5"/>
    <w:rsid w:val="00BB2EBD"/>
    <w:rsid w:val="00BC0CCB"/>
    <w:rsid w:val="00BD7ED0"/>
    <w:rsid w:val="00BE37AB"/>
    <w:rsid w:val="00BE654F"/>
    <w:rsid w:val="00C1174C"/>
    <w:rsid w:val="00C14BC4"/>
    <w:rsid w:val="00C22F6C"/>
    <w:rsid w:val="00C50AF0"/>
    <w:rsid w:val="00C73904"/>
    <w:rsid w:val="00C772EF"/>
    <w:rsid w:val="00CB5E23"/>
    <w:rsid w:val="00CB7949"/>
    <w:rsid w:val="00CE3FFB"/>
    <w:rsid w:val="00CE42A4"/>
    <w:rsid w:val="00CE5F50"/>
    <w:rsid w:val="00CE7AB1"/>
    <w:rsid w:val="00CE7AFA"/>
    <w:rsid w:val="00CF53BF"/>
    <w:rsid w:val="00D04440"/>
    <w:rsid w:val="00D25554"/>
    <w:rsid w:val="00D34603"/>
    <w:rsid w:val="00D3546B"/>
    <w:rsid w:val="00D54E3F"/>
    <w:rsid w:val="00D63FA4"/>
    <w:rsid w:val="00D9232F"/>
    <w:rsid w:val="00DB12A2"/>
    <w:rsid w:val="00DC5A84"/>
    <w:rsid w:val="00DC700E"/>
    <w:rsid w:val="00DD0C84"/>
    <w:rsid w:val="00E070E1"/>
    <w:rsid w:val="00E24810"/>
    <w:rsid w:val="00E4198E"/>
    <w:rsid w:val="00E441F8"/>
    <w:rsid w:val="00E80C2A"/>
    <w:rsid w:val="00E8417C"/>
    <w:rsid w:val="00E952C7"/>
    <w:rsid w:val="00E961E8"/>
    <w:rsid w:val="00EB351E"/>
    <w:rsid w:val="00EC5DCA"/>
    <w:rsid w:val="00ED293C"/>
    <w:rsid w:val="00ED5057"/>
    <w:rsid w:val="00ED723B"/>
    <w:rsid w:val="00ED7537"/>
    <w:rsid w:val="00EE5E60"/>
    <w:rsid w:val="00EF01BC"/>
    <w:rsid w:val="00EF3EF9"/>
    <w:rsid w:val="00EF5324"/>
    <w:rsid w:val="00EF64E1"/>
    <w:rsid w:val="00F01D0E"/>
    <w:rsid w:val="00F268F6"/>
    <w:rsid w:val="00F27EF6"/>
    <w:rsid w:val="00F3530A"/>
    <w:rsid w:val="00F42573"/>
    <w:rsid w:val="00F426B6"/>
    <w:rsid w:val="00F444B8"/>
    <w:rsid w:val="00F75D66"/>
    <w:rsid w:val="00F8579F"/>
    <w:rsid w:val="00FA1669"/>
    <w:rsid w:val="00FB25AA"/>
    <w:rsid w:val="00FC0383"/>
    <w:rsid w:val="00FE0A75"/>
    <w:rsid w:val="00FE54D9"/>
    <w:rsid w:val="00FF3EA6"/>
    <w:rsid w:val="00FF4364"/>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D35E7-C0B0-42F2-A8B1-19D600AC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E3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D54E3F"/>
    <w:rPr>
      <w:rFonts w:ascii="Calibri" w:eastAsia="Times New Roman" w:hAnsi="Calibri" w:cs="Times New Roman"/>
      <w:lang w:bidi="en-US"/>
    </w:rPr>
  </w:style>
  <w:style w:type="paragraph" w:styleId="ListParagraph">
    <w:name w:val="List Paragraph"/>
    <w:basedOn w:val="Normal"/>
    <w:link w:val="ListParagraphChar"/>
    <w:uiPriority w:val="34"/>
    <w:qFormat/>
    <w:rsid w:val="00D54E3F"/>
    <w:pPr>
      <w:ind w:left="720"/>
      <w:contextualSpacing/>
    </w:pPr>
    <w:rPr>
      <w:rFonts w:ascii="Calibri" w:eastAsia="Times New Roman" w:hAnsi="Calibri" w:cs="Times New Roman"/>
      <w:lang w:val="mn-MN" w:bidi="en-US"/>
    </w:rPr>
  </w:style>
  <w:style w:type="paragraph" w:styleId="Header">
    <w:name w:val="header"/>
    <w:basedOn w:val="Normal"/>
    <w:link w:val="HeaderChar"/>
    <w:uiPriority w:val="99"/>
    <w:unhideWhenUsed/>
    <w:rsid w:val="00D54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E3F"/>
    <w:rPr>
      <w:lang w:val="en-US"/>
    </w:rPr>
  </w:style>
  <w:style w:type="paragraph" w:styleId="Footer">
    <w:name w:val="footer"/>
    <w:basedOn w:val="Normal"/>
    <w:link w:val="FooterChar"/>
    <w:uiPriority w:val="99"/>
    <w:unhideWhenUsed/>
    <w:rsid w:val="00D54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E3F"/>
    <w:rPr>
      <w:lang w:val="en-US"/>
    </w:rPr>
  </w:style>
  <w:style w:type="character" w:styleId="Hyperlink">
    <w:name w:val="Hyperlink"/>
    <w:basedOn w:val="DefaultParagraphFont"/>
    <w:uiPriority w:val="99"/>
    <w:unhideWhenUsed/>
    <w:rsid w:val="00D54E3F"/>
    <w:rPr>
      <w:color w:val="0563C1" w:themeColor="hyperlink"/>
      <w:u w:val="single"/>
    </w:rPr>
  </w:style>
  <w:style w:type="table" w:styleId="TableGrid">
    <w:name w:val="Table Grid"/>
    <w:basedOn w:val="TableNormal"/>
    <w:uiPriority w:val="59"/>
    <w:rsid w:val="00D54E3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4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E3F"/>
    <w:rPr>
      <w:rFonts w:ascii="Segoe UI" w:hAnsi="Segoe UI" w:cs="Segoe UI"/>
      <w:sz w:val="18"/>
      <w:szCs w:val="18"/>
      <w:lang w:val="en-US"/>
    </w:rPr>
  </w:style>
  <w:style w:type="paragraph" w:customStyle="1" w:styleId="msonormal0">
    <w:name w:val="msonormal"/>
    <w:basedOn w:val="Normal"/>
    <w:rsid w:val="00D54E3F"/>
    <w:pPr>
      <w:spacing w:before="100" w:beforeAutospacing="1" w:after="100" w:afterAutospacing="1" w:line="240" w:lineRule="auto"/>
    </w:pPr>
    <w:rPr>
      <w:rFonts w:ascii="Times New Roman" w:eastAsia="Times New Roman" w:hAnsi="Times New Roman" w:cs="Times New Roman"/>
      <w:sz w:val="24"/>
      <w:szCs w:val="24"/>
      <w:lang w:val="mn-MN" w:eastAsia="mn-MN"/>
    </w:rPr>
  </w:style>
  <w:style w:type="paragraph" w:customStyle="1" w:styleId="xl65">
    <w:name w:val="xl65"/>
    <w:basedOn w:val="Normal"/>
    <w:rsid w:val="00D54E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mn-MN" w:eastAsia="mn-MN"/>
    </w:rPr>
  </w:style>
  <w:style w:type="paragraph" w:customStyle="1" w:styleId="xl66">
    <w:name w:val="xl66"/>
    <w:basedOn w:val="Normal"/>
    <w:rsid w:val="00D54E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mn-MN" w:eastAsia="mn-MN"/>
    </w:rPr>
  </w:style>
  <w:style w:type="paragraph" w:customStyle="1" w:styleId="xl67">
    <w:name w:val="xl67"/>
    <w:basedOn w:val="Normal"/>
    <w:rsid w:val="00D54E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mn-MN" w:eastAsia="mn-MN"/>
    </w:rPr>
  </w:style>
  <w:style w:type="paragraph" w:customStyle="1" w:styleId="xl68">
    <w:name w:val="xl68"/>
    <w:basedOn w:val="Normal"/>
    <w:rsid w:val="00D54E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mn-MN" w:eastAsia="mn-MN"/>
    </w:rPr>
  </w:style>
  <w:style w:type="paragraph" w:customStyle="1" w:styleId="xl69">
    <w:name w:val="xl69"/>
    <w:basedOn w:val="Normal"/>
    <w:rsid w:val="00D54E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mn-MN" w:eastAsia="mn-MN"/>
    </w:rPr>
  </w:style>
  <w:style w:type="paragraph" w:customStyle="1" w:styleId="xl70">
    <w:name w:val="xl70"/>
    <w:basedOn w:val="Normal"/>
    <w:rsid w:val="00D54E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mn-MN" w:eastAsia="mn-MN"/>
    </w:rPr>
  </w:style>
  <w:style w:type="paragraph" w:customStyle="1" w:styleId="xl71">
    <w:name w:val="xl71"/>
    <w:basedOn w:val="Normal"/>
    <w:rsid w:val="00D54E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mn-MN" w:eastAsia="mn-MN"/>
    </w:rPr>
  </w:style>
  <w:style w:type="paragraph" w:customStyle="1" w:styleId="xl72">
    <w:name w:val="xl72"/>
    <w:basedOn w:val="Normal"/>
    <w:rsid w:val="00D54E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mn-MN" w:eastAsia="mn-MN"/>
    </w:rPr>
  </w:style>
  <w:style w:type="paragraph" w:customStyle="1" w:styleId="xl73">
    <w:name w:val="xl73"/>
    <w:basedOn w:val="Normal"/>
    <w:rsid w:val="00D54E3F"/>
    <w:pPr>
      <w:spacing w:before="100" w:beforeAutospacing="1" w:after="100" w:afterAutospacing="1" w:line="240" w:lineRule="auto"/>
      <w:jc w:val="center"/>
    </w:pPr>
    <w:rPr>
      <w:rFonts w:ascii="Arial" w:eastAsia="Times New Roman" w:hAnsi="Arial" w:cs="Arial"/>
      <w:sz w:val="24"/>
      <w:szCs w:val="24"/>
      <w:lang w:val="mn-MN" w:eastAsia="mn-MN"/>
    </w:rPr>
  </w:style>
  <w:style w:type="paragraph" w:customStyle="1" w:styleId="xl74">
    <w:name w:val="xl74"/>
    <w:basedOn w:val="Normal"/>
    <w:rsid w:val="00D54E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mn-MN" w:eastAsia="mn-MN"/>
    </w:rPr>
  </w:style>
  <w:style w:type="paragraph" w:customStyle="1" w:styleId="xl75">
    <w:name w:val="xl75"/>
    <w:basedOn w:val="Normal"/>
    <w:rsid w:val="00D54E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val="mn-MN" w:eastAsia="mn-MN"/>
    </w:rPr>
  </w:style>
  <w:style w:type="character" w:styleId="Strong">
    <w:name w:val="Strong"/>
    <w:basedOn w:val="DefaultParagraphFont"/>
    <w:uiPriority w:val="22"/>
    <w:qFormat/>
    <w:rsid w:val="00D54E3F"/>
    <w:rPr>
      <w:b/>
      <w:bCs/>
    </w:rPr>
  </w:style>
  <w:style w:type="paragraph" w:styleId="NormalWeb">
    <w:name w:val="Normal (Web)"/>
    <w:basedOn w:val="Normal"/>
    <w:uiPriority w:val="99"/>
    <w:unhideWhenUsed/>
    <w:rsid w:val="00D54E3F"/>
    <w:rPr>
      <w:rFonts w:ascii="Times New Roman" w:eastAsia="Calibri" w:hAnsi="Times New Roman" w:cs="Times New Roman"/>
      <w:sz w:val="24"/>
      <w:szCs w:val="24"/>
      <w:lang w:val="mn-MN"/>
    </w:rPr>
  </w:style>
  <w:style w:type="paragraph" w:styleId="CommentText">
    <w:name w:val="annotation text"/>
    <w:basedOn w:val="Normal"/>
    <w:link w:val="CommentTextChar"/>
    <w:uiPriority w:val="99"/>
    <w:semiHidden/>
    <w:unhideWhenUsed/>
    <w:rsid w:val="00D54E3F"/>
    <w:pPr>
      <w:spacing w:line="240" w:lineRule="auto"/>
    </w:pPr>
    <w:rPr>
      <w:sz w:val="20"/>
      <w:szCs w:val="20"/>
    </w:rPr>
  </w:style>
  <w:style w:type="character" w:customStyle="1" w:styleId="CommentTextChar">
    <w:name w:val="Comment Text Char"/>
    <w:basedOn w:val="DefaultParagraphFont"/>
    <w:link w:val="CommentText"/>
    <w:uiPriority w:val="99"/>
    <w:semiHidden/>
    <w:rsid w:val="00D54E3F"/>
    <w:rPr>
      <w:sz w:val="20"/>
      <w:szCs w:val="20"/>
      <w:lang w:val="en-US"/>
    </w:rPr>
  </w:style>
  <w:style w:type="paragraph" w:customStyle="1" w:styleId="msghead">
    <w:name w:val="msg_head"/>
    <w:basedOn w:val="Normal"/>
    <w:uiPriority w:val="99"/>
    <w:semiHidden/>
    <w:rsid w:val="00D54E3F"/>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styleId="CommentReference">
    <w:name w:val="annotation reference"/>
    <w:basedOn w:val="DefaultParagraphFont"/>
    <w:uiPriority w:val="99"/>
    <w:semiHidden/>
    <w:unhideWhenUsed/>
    <w:rsid w:val="00D54E3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3856</Words>
  <Characters>21984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2</cp:revision>
  <dcterms:created xsi:type="dcterms:W3CDTF">2022-05-02T07:35:00Z</dcterms:created>
  <dcterms:modified xsi:type="dcterms:W3CDTF">2022-05-02T07:38:00Z</dcterms:modified>
</cp:coreProperties>
</file>